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C8" w:rsidRDefault="00766EC8" w:rsidP="00766EC8">
      <w:pPr>
        <w:jc w:val="center"/>
        <w:rPr>
          <w:b/>
        </w:rPr>
      </w:pPr>
    </w:p>
    <w:p w:rsidR="009B3147" w:rsidRDefault="00B76FF5" w:rsidP="00766EC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47" w:rsidRDefault="009B3147" w:rsidP="00766EC8">
      <w:pPr>
        <w:jc w:val="center"/>
        <w:rPr>
          <w:b/>
        </w:rPr>
      </w:pPr>
      <w:bookmarkStart w:id="0" w:name="_GoBack"/>
      <w:bookmarkEnd w:id="0"/>
    </w:p>
    <w:p w:rsidR="00B76FF5" w:rsidRPr="00B76FF5" w:rsidRDefault="00B76FF5" w:rsidP="00B76FF5">
      <w:pPr>
        <w:jc w:val="center"/>
        <w:rPr>
          <w:sz w:val="32"/>
          <w:szCs w:val="32"/>
        </w:rPr>
      </w:pPr>
      <w:r w:rsidRPr="00B76FF5">
        <w:rPr>
          <w:sz w:val="32"/>
          <w:szCs w:val="32"/>
        </w:rPr>
        <w:t>ГЛАВА ГОРОДА РЕУТОВ</w:t>
      </w:r>
    </w:p>
    <w:p w:rsidR="00B76FF5" w:rsidRPr="00B76FF5" w:rsidRDefault="00B76FF5" w:rsidP="00B76FF5">
      <w:pPr>
        <w:rPr>
          <w:color w:val="000000"/>
          <w:spacing w:val="6"/>
          <w:sz w:val="20"/>
        </w:rPr>
      </w:pPr>
    </w:p>
    <w:p w:rsidR="00B76FF5" w:rsidRPr="00B76FF5" w:rsidRDefault="00B76FF5" w:rsidP="00B76FF5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76FF5" w:rsidRPr="00B76FF5" w:rsidRDefault="00B76FF5" w:rsidP="00B76FF5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B76FF5" w:rsidRPr="00B76FF5" w:rsidTr="00BF6EF8">
        <w:trPr>
          <w:jc w:val="center"/>
        </w:trPr>
        <w:tc>
          <w:tcPr>
            <w:tcW w:w="522" w:type="dxa"/>
            <w:vAlign w:val="bottom"/>
          </w:tcPr>
          <w:p w:rsidR="00B76FF5" w:rsidRPr="00B76FF5" w:rsidRDefault="00B76FF5" w:rsidP="00B76FF5">
            <w:pPr>
              <w:jc w:val="center"/>
              <w:rPr>
                <w:color w:val="000000"/>
                <w:spacing w:val="6"/>
                <w:sz w:val="20"/>
              </w:rPr>
            </w:pPr>
            <w:r w:rsidRPr="00B76FF5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B76FF5" w:rsidRPr="00B76FF5" w:rsidRDefault="00B76FF5" w:rsidP="00B76FF5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B76FF5"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 w:rsidRPr="00B76FF5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01</w:t>
            </w:r>
            <w:r w:rsidRPr="00B76FF5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5</w:t>
            </w:r>
          </w:p>
        </w:tc>
        <w:tc>
          <w:tcPr>
            <w:tcW w:w="431" w:type="dxa"/>
            <w:vAlign w:val="bottom"/>
          </w:tcPr>
          <w:p w:rsidR="00B76FF5" w:rsidRPr="00B76FF5" w:rsidRDefault="00B76FF5" w:rsidP="00B76FF5">
            <w:pPr>
              <w:jc w:val="center"/>
              <w:rPr>
                <w:color w:val="000000"/>
                <w:spacing w:val="6"/>
                <w:sz w:val="20"/>
              </w:rPr>
            </w:pPr>
            <w:r w:rsidRPr="00B76FF5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B76FF5" w:rsidRPr="00B76FF5" w:rsidRDefault="00B76FF5" w:rsidP="00B76FF5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6</w:t>
            </w:r>
            <w:r w:rsidRPr="00B76FF5">
              <w:rPr>
                <w:i/>
                <w:iCs/>
                <w:color w:val="000000"/>
                <w:spacing w:val="6"/>
                <w:sz w:val="22"/>
              </w:rPr>
              <w:t>-</w:t>
            </w:r>
            <w:r>
              <w:rPr>
                <w:i/>
                <w:iCs/>
                <w:color w:val="000000"/>
                <w:spacing w:val="6"/>
                <w:sz w:val="22"/>
              </w:rPr>
              <w:t>Р</w:t>
            </w:r>
            <w:r w:rsidRPr="00B76FF5">
              <w:rPr>
                <w:i/>
                <w:iCs/>
                <w:color w:val="000000"/>
                <w:spacing w:val="6"/>
                <w:sz w:val="22"/>
              </w:rPr>
              <w:t>Г</w:t>
            </w:r>
          </w:p>
        </w:tc>
      </w:tr>
    </w:tbl>
    <w:p w:rsidR="009B3147" w:rsidRDefault="009B3147" w:rsidP="00766EC8">
      <w:pPr>
        <w:jc w:val="center"/>
        <w:rPr>
          <w:b/>
          <w:lang w:val="en-US"/>
        </w:rPr>
      </w:pPr>
    </w:p>
    <w:p w:rsidR="00766EC8" w:rsidRDefault="00766EC8" w:rsidP="00766EC8">
      <w:pPr>
        <w:jc w:val="center"/>
        <w:rPr>
          <w:b/>
          <w:lang w:val="en-US"/>
        </w:rPr>
      </w:pPr>
    </w:p>
    <w:p w:rsidR="00766EC8" w:rsidRPr="007820AE" w:rsidRDefault="00766EC8" w:rsidP="00766EC8">
      <w:pPr>
        <w:jc w:val="center"/>
      </w:pPr>
      <w:r w:rsidRPr="007820AE">
        <w:t xml:space="preserve">Об утверждении графика приема населения в Общественной приемной </w:t>
      </w:r>
    </w:p>
    <w:p w:rsidR="00766EC8" w:rsidRPr="007820AE" w:rsidRDefault="00766EC8" w:rsidP="00766EC8">
      <w:pPr>
        <w:jc w:val="center"/>
      </w:pPr>
      <w:r w:rsidRPr="007820AE">
        <w:t xml:space="preserve">Главы города (ул. Котовского, д.3) </w:t>
      </w:r>
    </w:p>
    <w:p w:rsidR="00766EC8" w:rsidRPr="007820AE" w:rsidRDefault="00766EC8" w:rsidP="00766EC8">
      <w:pPr>
        <w:jc w:val="center"/>
      </w:pPr>
      <w:r w:rsidRPr="007820AE">
        <w:t>на первое полугодие 2015 года</w:t>
      </w:r>
    </w:p>
    <w:p w:rsidR="00766EC8" w:rsidRPr="007820AE" w:rsidRDefault="00766EC8" w:rsidP="00766EC8">
      <w:pPr>
        <w:jc w:val="center"/>
      </w:pPr>
    </w:p>
    <w:p w:rsidR="009B3147" w:rsidRPr="007820AE" w:rsidRDefault="00766EC8" w:rsidP="00766EC8">
      <w:pPr>
        <w:ind w:firstLine="708"/>
      </w:pPr>
      <w:r w:rsidRPr="007820AE">
        <w:t>Для обеспечения оперативной связи с жителями города</w:t>
      </w:r>
      <w:r w:rsidR="009B3147" w:rsidRPr="007820AE">
        <w:t>:</w:t>
      </w:r>
    </w:p>
    <w:p w:rsidR="00766EC8" w:rsidRPr="007820AE" w:rsidRDefault="009B3147" w:rsidP="00766EC8">
      <w:pPr>
        <w:ind w:firstLine="708"/>
      </w:pPr>
      <w:r w:rsidRPr="007820AE">
        <w:t>1.</w:t>
      </w:r>
      <w:r w:rsidR="00766EC8" w:rsidRPr="007820AE">
        <w:t xml:space="preserve"> </w:t>
      </w:r>
      <w:r w:rsidRPr="007820AE">
        <w:t>У</w:t>
      </w:r>
      <w:r w:rsidR="00766EC8" w:rsidRPr="007820AE">
        <w:t xml:space="preserve">твердить график приема населения в Общественной приемной по адресу: </w:t>
      </w:r>
      <w:r w:rsidR="007820AE" w:rsidRPr="00B76FF5">
        <w:t xml:space="preserve">         </w:t>
      </w:r>
      <w:r w:rsidR="00766EC8" w:rsidRPr="007820AE">
        <w:t>ул</w:t>
      </w:r>
      <w:r w:rsidR="007820AE" w:rsidRPr="00B76FF5">
        <w:t>.</w:t>
      </w:r>
      <w:r w:rsidR="00766EC8" w:rsidRPr="007820AE">
        <w:t xml:space="preserve"> Котовского, д. 3 по вторникам с 15-00.</w:t>
      </w:r>
    </w:p>
    <w:p w:rsidR="00766EC8" w:rsidRPr="007820AE" w:rsidRDefault="00766EC8" w:rsidP="00766EC8"/>
    <w:p w:rsidR="00766EC8" w:rsidRPr="007820AE" w:rsidRDefault="00C800FF" w:rsidP="00C800FF">
      <w:pPr>
        <w:jc w:val="both"/>
      </w:pPr>
      <w:r>
        <w:t>20</w:t>
      </w:r>
      <w:r w:rsidR="00766EC8" w:rsidRPr="007820AE">
        <w:t>.01.2015</w:t>
      </w:r>
      <w:r w:rsidR="00766EC8" w:rsidRPr="007820AE">
        <w:tab/>
        <w:t>Турапин Н.Д.</w:t>
      </w:r>
      <w:r w:rsidR="00766EC8" w:rsidRPr="007820AE">
        <w:tab/>
      </w:r>
      <w:r w:rsidR="007820AE" w:rsidRPr="00B76FF5">
        <w:t xml:space="preserve">      </w:t>
      </w:r>
      <w:r w:rsidR="00766EC8" w:rsidRPr="007820AE">
        <w:t>заместитель Главы Администрации</w:t>
      </w:r>
    </w:p>
    <w:p w:rsidR="00766EC8" w:rsidRPr="007820AE" w:rsidRDefault="00766EC8" w:rsidP="00766EC8">
      <w:r w:rsidRPr="007820AE">
        <w:t>27.01.2015</w:t>
      </w:r>
      <w:r w:rsidRPr="007820AE">
        <w:tab/>
        <w:t xml:space="preserve">Репина О.Б.  </w:t>
      </w:r>
      <w:r w:rsidRPr="007820AE">
        <w:tab/>
      </w:r>
      <w:r w:rsidR="007820AE" w:rsidRPr="00B76FF5">
        <w:t xml:space="preserve">      </w:t>
      </w:r>
      <w:r w:rsidRPr="007820AE">
        <w:t>заместитель Главы Администрации</w:t>
      </w:r>
    </w:p>
    <w:p w:rsidR="00B74CBE" w:rsidRDefault="007820AE" w:rsidP="00766EC8">
      <w:r>
        <w:t>03.02.2015</w:t>
      </w:r>
      <w:r>
        <w:tab/>
      </w:r>
      <w:r w:rsidR="00B74CBE">
        <w:t xml:space="preserve">Болотских Л.Ю.  заместитель Главы Администрации - начальник  </w:t>
      </w:r>
      <w:proofErr w:type="gramStart"/>
      <w:r w:rsidR="00B74CBE">
        <w:t>Правового</w:t>
      </w:r>
      <w:proofErr w:type="gramEnd"/>
    </w:p>
    <w:p w:rsidR="00B74CBE" w:rsidRPr="00B74CBE" w:rsidRDefault="00B74CBE" w:rsidP="00766EC8">
      <w:r>
        <w:t xml:space="preserve">                                                      управления</w:t>
      </w:r>
    </w:p>
    <w:p w:rsidR="00766EC8" w:rsidRPr="007820AE" w:rsidRDefault="00766EC8" w:rsidP="00766EC8">
      <w:r w:rsidRPr="007820AE">
        <w:t>10.02.2015</w:t>
      </w:r>
      <w:r w:rsidRPr="007820AE">
        <w:tab/>
        <w:t>Каторов С.А.</w:t>
      </w:r>
      <w:r w:rsidRPr="007820AE">
        <w:tab/>
      </w:r>
      <w:r w:rsidR="007820AE" w:rsidRPr="00B76FF5">
        <w:t xml:space="preserve">      </w:t>
      </w:r>
      <w:r w:rsidRPr="007820AE">
        <w:t>заместитель Главы Администрации</w:t>
      </w:r>
    </w:p>
    <w:p w:rsidR="00766EC8" w:rsidRPr="007820AE" w:rsidRDefault="007820AE" w:rsidP="00766EC8">
      <w:r>
        <w:t xml:space="preserve">17.02.2015     </w:t>
      </w:r>
      <w:r w:rsidR="00B74CBE">
        <w:t xml:space="preserve"> </w:t>
      </w:r>
      <w:r>
        <w:t>Покамин В.М.</w:t>
      </w:r>
      <w:r w:rsidR="00766EC8" w:rsidRPr="007820AE">
        <w:t xml:space="preserve">     заместитель Главы Администрации</w:t>
      </w:r>
    </w:p>
    <w:p w:rsidR="00766EC8" w:rsidRPr="007820AE" w:rsidRDefault="00766EC8" w:rsidP="00766EC8">
      <w:r w:rsidRPr="007820AE">
        <w:t>24.02.2015</w:t>
      </w:r>
      <w:r w:rsidRPr="007820AE">
        <w:tab/>
        <w:t>Чинихин Д.Ю</w:t>
      </w:r>
      <w:r w:rsidR="007820AE" w:rsidRPr="00B76FF5">
        <w:t xml:space="preserve">     </w:t>
      </w:r>
      <w:r w:rsidRPr="007820AE">
        <w:t>заместитель</w:t>
      </w:r>
      <w:r w:rsidR="007820AE">
        <w:t xml:space="preserve"> Главы </w:t>
      </w:r>
      <w:proofErr w:type="gramStart"/>
      <w:r w:rsidR="007820AE">
        <w:t>Администрации-начальник</w:t>
      </w:r>
      <w:proofErr w:type="gramEnd"/>
      <w:r w:rsidR="007820AE">
        <w:t xml:space="preserve"> управления           </w:t>
      </w:r>
      <w:r w:rsidR="007820AE">
        <w:tab/>
      </w:r>
      <w:r w:rsidR="007820AE">
        <w:tab/>
      </w:r>
      <w:r w:rsidR="007820AE">
        <w:tab/>
      </w:r>
      <w:r w:rsidR="007820AE">
        <w:tab/>
      </w:r>
      <w:r w:rsidR="007820AE" w:rsidRPr="00B76FF5">
        <w:t xml:space="preserve">      </w:t>
      </w:r>
      <w:r w:rsidRPr="007820AE">
        <w:t>жилищно-к</w:t>
      </w:r>
      <w:r w:rsidR="007820AE">
        <w:t>оммунального хозяйства и   потребительского</w:t>
      </w:r>
      <w:r w:rsidR="007820AE">
        <w:tab/>
      </w:r>
      <w:r w:rsidR="007820AE">
        <w:tab/>
      </w:r>
      <w:r w:rsidR="007820AE" w:rsidRPr="00B76FF5">
        <w:t xml:space="preserve">                  </w:t>
      </w:r>
      <w:r w:rsidR="007820AE">
        <w:t xml:space="preserve">                        </w:t>
      </w:r>
      <w:r w:rsidRPr="007820AE">
        <w:t>рынка</w:t>
      </w:r>
    </w:p>
    <w:p w:rsidR="00B74CBE" w:rsidRDefault="007820AE" w:rsidP="00766EC8">
      <w:r>
        <w:t xml:space="preserve">03.03.2015     </w:t>
      </w:r>
      <w:r w:rsidR="00B74CBE">
        <w:t xml:space="preserve"> Коваль А.Л.</w:t>
      </w:r>
      <w:r>
        <w:t>.</w:t>
      </w:r>
      <w:r w:rsidR="00766EC8" w:rsidRPr="007820AE">
        <w:t xml:space="preserve">  </w:t>
      </w:r>
      <w:r w:rsidR="00B74CBE">
        <w:t xml:space="preserve">      </w:t>
      </w:r>
      <w:r w:rsidR="00766EC8" w:rsidRPr="007820AE">
        <w:t>заместитель Главы Администрации</w:t>
      </w:r>
    </w:p>
    <w:p w:rsidR="00766EC8" w:rsidRPr="007820AE" w:rsidRDefault="007820AE" w:rsidP="00766EC8">
      <w:r>
        <w:t>10.03.2015</w:t>
      </w:r>
      <w:r>
        <w:tab/>
        <w:t xml:space="preserve"> Ковалёв Н.Н.</w:t>
      </w:r>
      <w:r w:rsidRPr="00B76FF5">
        <w:t xml:space="preserve">      </w:t>
      </w:r>
      <w:r w:rsidR="00766EC8" w:rsidRPr="007820AE">
        <w:t>Первый заместитель Главы Администрации</w:t>
      </w:r>
    </w:p>
    <w:p w:rsidR="00766EC8" w:rsidRPr="007820AE" w:rsidRDefault="007820AE" w:rsidP="00766EC8">
      <w:r>
        <w:t>17.03.2015</w:t>
      </w:r>
      <w:r>
        <w:tab/>
        <w:t xml:space="preserve"> Юров С.Г.     </w:t>
      </w:r>
      <w:r w:rsidR="00766EC8" w:rsidRPr="007820AE">
        <w:t xml:space="preserve">      Глава города</w:t>
      </w:r>
    </w:p>
    <w:p w:rsidR="00766EC8" w:rsidRPr="007820AE" w:rsidRDefault="00766EC8" w:rsidP="00766EC8">
      <w:r w:rsidRPr="007820AE">
        <w:t>24.03.2015</w:t>
      </w:r>
      <w:r w:rsidRPr="007820AE">
        <w:tab/>
      </w:r>
      <w:r w:rsidR="00E9170C" w:rsidRPr="007820AE">
        <w:t xml:space="preserve"> Турапин Н.Д.</w:t>
      </w:r>
      <w:r w:rsidR="007820AE" w:rsidRPr="00B76FF5">
        <w:t xml:space="preserve">      </w:t>
      </w:r>
      <w:r w:rsidRPr="007820AE">
        <w:t>заместитель Главы Администрации</w:t>
      </w:r>
    </w:p>
    <w:p w:rsidR="00766EC8" w:rsidRPr="007820AE" w:rsidRDefault="00E9170C" w:rsidP="00766EC8">
      <w:r w:rsidRPr="007820AE">
        <w:t>31.03</w:t>
      </w:r>
      <w:r w:rsidR="00766EC8" w:rsidRPr="007820AE">
        <w:t>.</w:t>
      </w:r>
      <w:r w:rsidRPr="007820AE">
        <w:t>2015</w:t>
      </w:r>
      <w:r w:rsidR="00766EC8" w:rsidRPr="007820AE">
        <w:tab/>
      </w:r>
      <w:r w:rsidR="007820AE">
        <w:t xml:space="preserve"> Репина О.Б.    </w:t>
      </w:r>
      <w:r w:rsidRPr="007820AE">
        <w:t xml:space="preserve">     заместитель Главы Администрации</w:t>
      </w:r>
    </w:p>
    <w:p w:rsidR="00E9170C" w:rsidRPr="007820AE" w:rsidRDefault="00E9170C" w:rsidP="00766EC8">
      <w:r w:rsidRPr="007820AE">
        <w:t>07.0</w:t>
      </w:r>
      <w:r w:rsidR="007820AE">
        <w:t xml:space="preserve">4.2015       Коваль А.Л.    </w:t>
      </w:r>
      <w:r w:rsidRPr="007820AE">
        <w:t xml:space="preserve">    заместитель Главы Администрации</w:t>
      </w:r>
    </w:p>
    <w:p w:rsidR="001A2967" w:rsidRPr="007820AE" w:rsidRDefault="00766EC8" w:rsidP="00766EC8">
      <w:r w:rsidRPr="007820AE">
        <w:t>14.04.</w:t>
      </w:r>
      <w:r w:rsidR="00E9170C" w:rsidRPr="007820AE">
        <w:t xml:space="preserve">2015      </w:t>
      </w:r>
      <w:r w:rsidR="001A2967" w:rsidRPr="007820AE">
        <w:t xml:space="preserve"> Каторов С.А.</w:t>
      </w:r>
      <w:r w:rsidR="007820AE" w:rsidRPr="00B76FF5">
        <w:t xml:space="preserve">      </w:t>
      </w:r>
      <w:r w:rsidR="001A2967" w:rsidRPr="007820AE">
        <w:t>заместитель Главы Администрации</w:t>
      </w:r>
    </w:p>
    <w:p w:rsidR="00766EC8" w:rsidRPr="007820AE" w:rsidRDefault="00766EC8" w:rsidP="00766EC8">
      <w:r w:rsidRPr="007820AE">
        <w:t>21.04.</w:t>
      </w:r>
      <w:r w:rsidR="001A2967" w:rsidRPr="007820AE">
        <w:t xml:space="preserve">2015 </w:t>
      </w:r>
      <w:r w:rsidRPr="007820AE">
        <w:tab/>
      </w:r>
      <w:r w:rsidR="001A2967" w:rsidRPr="007820AE">
        <w:t xml:space="preserve"> Покамин В.М.</w:t>
      </w:r>
      <w:r w:rsidR="007820AE" w:rsidRPr="00B76FF5">
        <w:t xml:space="preserve">     </w:t>
      </w:r>
      <w:r w:rsidR="001A2967" w:rsidRPr="007820AE">
        <w:t>заместитель Главы Администрации</w:t>
      </w:r>
    </w:p>
    <w:p w:rsidR="001A2967" w:rsidRPr="007820AE" w:rsidRDefault="00766EC8" w:rsidP="001A2967">
      <w:r w:rsidRPr="007820AE">
        <w:t>28.04.</w:t>
      </w:r>
      <w:r w:rsidR="001A2967" w:rsidRPr="007820AE">
        <w:t>2015</w:t>
      </w:r>
      <w:r w:rsidRPr="007820AE">
        <w:tab/>
      </w:r>
      <w:r w:rsidR="001A2967" w:rsidRPr="007820AE">
        <w:t xml:space="preserve"> Чинихин Д.Ю.</w:t>
      </w:r>
      <w:r w:rsidR="007820AE" w:rsidRPr="00B76FF5">
        <w:t xml:space="preserve">    </w:t>
      </w:r>
      <w:r w:rsidRPr="007820AE">
        <w:t>заместитель Главы Администраци</w:t>
      </w:r>
      <w:proofErr w:type="gramStart"/>
      <w:r w:rsidRPr="007820AE">
        <w:t>и</w:t>
      </w:r>
      <w:r w:rsidR="001A2967" w:rsidRPr="007820AE">
        <w:t>-</w:t>
      </w:r>
      <w:proofErr w:type="gramEnd"/>
      <w:r w:rsidR="001A2967" w:rsidRPr="007820AE">
        <w:t xml:space="preserve"> начальник </w:t>
      </w:r>
      <w:r w:rsidR="00C800FF">
        <w:t>управления</w:t>
      </w:r>
      <w:r w:rsidR="001A2967" w:rsidRPr="007820AE">
        <w:t xml:space="preserve">  </w:t>
      </w:r>
      <w:r w:rsidR="00C800FF">
        <w:t xml:space="preserve">         </w:t>
      </w:r>
      <w:r w:rsidR="00C800FF">
        <w:tab/>
      </w:r>
      <w:r w:rsidR="00C800FF">
        <w:tab/>
      </w:r>
      <w:r w:rsidR="00C800FF">
        <w:tab/>
      </w:r>
      <w:r w:rsidR="00C800FF">
        <w:tab/>
        <w:t xml:space="preserve">       </w:t>
      </w:r>
      <w:r w:rsidR="001A2967" w:rsidRPr="007820AE">
        <w:t xml:space="preserve">жилищно-коммунального хозяйства и   </w:t>
      </w:r>
      <w:r w:rsidR="00C800FF">
        <w:t>потребительского</w:t>
      </w:r>
      <w:r w:rsidR="001A2967" w:rsidRPr="007820AE">
        <w:tab/>
      </w:r>
      <w:r w:rsidR="001A2967" w:rsidRPr="007820AE">
        <w:tab/>
      </w:r>
      <w:r w:rsidR="001A2967" w:rsidRPr="007820AE">
        <w:tab/>
      </w:r>
      <w:r w:rsidR="001A2967" w:rsidRPr="007820AE">
        <w:tab/>
      </w:r>
      <w:r w:rsidR="007820AE" w:rsidRPr="00B76FF5">
        <w:t xml:space="preserve">      </w:t>
      </w:r>
      <w:r w:rsidR="00C800FF">
        <w:t xml:space="preserve">             </w:t>
      </w:r>
      <w:r w:rsidR="001A2967" w:rsidRPr="007820AE">
        <w:t>рынка</w:t>
      </w:r>
    </w:p>
    <w:p w:rsidR="001A2967" w:rsidRPr="007820AE" w:rsidRDefault="00766EC8" w:rsidP="001A2967">
      <w:r w:rsidRPr="007820AE">
        <w:t>05.05.</w:t>
      </w:r>
      <w:r w:rsidR="001A2967" w:rsidRPr="007820AE">
        <w:t>2015</w:t>
      </w:r>
      <w:r w:rsidRPr="007820AE">
        <w:tab/>
      </w:r>
      <w:r w:rsidR="007820AE">
        <w:t xml:space="preserve"> Болотских Л.Ю</w:t>
      </w:r>
      <w:r w:rsidR="007820AE" w:rsidRPr="00B76FF5">
        <w:t xml:space="preserve">.  </w:t>
      </w:r>
      <w:r w:rsidRPr="007820AE">
        <w:t xml:space="preserve">заместитель Главы </w:t>
      </w:r>
      <w:proofErr w:type="gramStart"/>
      <w:r w:rsidRPr="007820AE">
        <w:t>Администрации</w:t>
      </w:r>
      <w:r w:rsidR="001A2967" w:rsidRPr="007820AE">
        <w:t>-начальник</w:t>
      </w:r>
      <w:proofErr w:type="gramEnd"/>
      <w:r w:rsidR="001A2967" w:rsidRPr="007820AE">
        <w:t xml:space="preserve"> </w:t>
      </w:r>
      <w:r w:rsidR="007820AE">
        <w:t xml:space="preserve">Правового </w:t>
      </w:r>
      <w:r w:rsidR="007820AE">
        <w:tab/>
      </w:r>
      <w:r w:rsidR="007820AE">
        <w:tab/>
      </w:r>
      <w:r w:rsidR="007820AE">
        <w:tab/>
      </w:r>
      <w:r w:rsidR="001A2967" w:rsidRPr="007820AE">
        <w:tab/>
      </w:r>
      <w:r w:rsidR="007820AE" w:rsidRPr="00B76FF5">
        <w:t xml:space="preserve">    </w:t>
      </w:r>
      <w:r w:rsidR="007820AE">
        <w:t xml:space="preserve"> </w:t>
      </w:r>
      <w:r w:rsidR="007820AE" w:rsidRPr="00B76FF5">
        <w:t xml:space="preserve">  </w:t>
      </w:r>
      <w:r w:rsidR="001A2967" w:rsidRPr="007820AE">
        <w:t>управления</w:t>
      </w:r>
    </w:p>
    <w:p w:rsidR="00766EC8" w:rsidRPr="007820AE" w:rsidRDefault="00766EC8" w:rsidP="00766EC8">
      <w:r w:rsidRPr="007820AE">
        <w:t>12.05.</w:t>
      </w:r>
      <w:r w:rsidR="001A2967" w:rsidRPr="007820AE">
        <w:t>2015</w:t>
      </w:r>
      <w:r w:rsidRPr="007820AE">
        <w:tab/>
      </w:r>
      <w:r w:rsidR="001A2967" w:rsidRPr="007820AE">
        <w:t>Ковалев Н.Н.</w:t>
      </w:r>
      <w:r w:rsidRPr="007820AE">
        <w:tab/>
      </w:r>
      <w:r w:rsidR="007820AE" w:rsidRPr="00B76FF5">
        <w:t xml:space="preserve">       </w:t>
      </w:r>
      <w:r w:rsidR="001A2967" w:rsidRPr="007820AE">
        <w:t xml:space="preserve">Первый </w:t>
      </w:r>
      <w:r w:rsidRPr="007820AE">
        <w:t>заместитель Главы Администрации</w:t>
      </w:r>
    </w:p>
    <w:p w:rsidR="00766EC8" w:rsidRPr="007820AE" w:rsidRDefault="00766EC8" w:rsidP="00766EC8">
      <w:r w:rsidRPr="007820AE">
        <w:t>19.05.</w:t>
      </w:r>
      <w:r w:rsidR="001A2967" w:rsidRPr="007820AE">
        <w:t>2015</w:t>
      </w:r>
      <w:r w:rsidRPr="007820AE">
        <w:tab/>
      </w:r>
      <w:r w:rsidR="001A2967" w:rsidRPr="007820AE">
        <w:t>Юров С.Г.</w:t>
      </w:r>
      <w:r w:rsidRPr="007820AE">
        <w:tab/>
      </w:r>
      <w:r w:rsidR="007820AE">
        <w:t xml:space="preserve"> </w:t>
      </w:r>
      <w:r w:rsidR="001A2967" w:rsidRPr="007820AE">
        <w:t xml:space="preserve">      Глава города</w:t>
      </w:r>
    </w:p>
    <w:p w:rsidR="001A2967" w:rsidRPr="007820AE" w:rsidRDefault="00766EC8" w:rsidP="00766EC8">
      <w:r w:rsidRPr="007820AE">
        <w:t>26.05.</w:t>
      </w:r>
      <w:r w:rsidR="001A2967" w:rsidRPr="007820AE">
        <w:t>2015</w:t>
      </w:r>
      <w:r w:rsidRPr="007820AE">
        <w:tab/>
      </w:r>
      <w:r w:rsidR="001A2967" w:rsidRPr="007820AE">
        <w:t>Турапин Н.Д.</w:t>
      </w:r>
      <w:r w:rsidRPr="007820AE">
        <w:tab/>
      </w:r>
      <w:r w:rsidR="007820AE" w:rsidRPr="00B76FF5">
        <w:t xml:space="preserve">       </w:t>
      </w:r>
      <w:r w:rsidR="001A2967" w:rsidRPr="007820AE">
        <w:t>заместитель Главы Администрации</w:t>
      </w:r>
    </w:p>
    <w:p w:rsidR="001A2967" w:rsidRPr="007820AE" w:rsidRDefault="00766EC8" w:rsidP="00766EC8">
      <w:r w:rsidRPr="007820AE">
        <w:t>02.06.</w:t>
      </w:r>
      <w:r w:rsidR="001A2967" w:rsidRPr="007820AE">
        <w:t>2015</w:t>
      </w:r>
      <w:r w:rsidRPr="007820AE">
        <w:tab/>
      </w:r>
      <w:r w:rsidR="001A2967" w:rsidRPr="007820AE">
        <w:t>Репина О.Б.</w:t>
      </w:r>
      <w:r w:rsidRPr="007820AE">
        <w:tab/>
      </w:r>
      <w:r w:rsidR="007820AE">
        <w:t xml:space="preserve">  </w:t>
      </w:r>
      <w:r w:rsidR="001A2967" w:rsidRPr="007820AE">
        <w:t xml:space="preserve">     заместитель Главы Администрации</w:t>
      </w:r>
    </w:p>
    <w:p w:rsidR="001A2967" w:rsidRPr="007820AE" w:rsidRDefault="00766EC8" w:rsidP="001A2967">
      <w:pPr>
        <w:tabs>
          <w:tab w:val="left" w:pos="708"/>
          <w:tab w:val="left" w:pos="1416"/>
          <w:tab w:val="left" w:pos="2124"/>
          <w:tab w:val="left" w:pos="2832"/>
          <w:tab w:val="left" w:pos="3420"/>
        </w:tabs>
      </w:pPr>
      <w:r w:rsidRPr="007820AE">
        <w:t>09.06.</w:t>
      </w:r>
      <w:r w:rsidR="001A2967" w:rsidRPr="007820AE">
        <w:t>2015</w:t>
      </w:r>
      <w:r w:rsidRPr="007820AE">
        <w:t xml:space="preserve"> </w:t>
      </w:r>
      <w:r w:rsidR="001A2967" w:rsidRPr="007820AE">
        <w:t xml:space="preserve">     Коваль А.Л.</w:t>
      </w:r>
      <w:r w:rsidRPr="007820AE">
        <w:tab/>
      </w:r>
      <w:r w:rsidR="007820AE" w:rsidRPr="00B76FF5">
        <w:t xml:space="preserve">     </w:t>
      </w:r>
      <w:r w:rsidR="001A2967" w:rsidRPr="007820AE">
        <w:t xml:space="preserve">  заместитель Главы Администрации</w:t>
      </w:r>
    </w:p>
    <w:p w:rsidR="00766EC8" w:rsidRPr="007820AE" w:rsidRDefault="00766EC8" w:rsidP="00766EC8">
      <w:r w:rsidRPr="007820AE">
        <w:t>16.06.</w:t>
      </w:r>
      <w:r w:rsidR="001A2967" w:rsidRPr="007820AE">
        <w:t>2015</w:t>
      </w:r>
      <w:r w:rsidRPr="007820AE">
        <w:tab/>
      </w:r>
      <w:r w:rsidR="001A2967" w:rsidRPr="007820AE">
        <w:t>Каторов С.А.</w:t>
      </w:r>
      <w:r w:rsidRPr="007820AE">
        <w:tab/>
      </w:r>
      <w:r w:rsidR="007820AE" w:rsidRPr="00B76FF5">
        <w:t xml:space="preserve">       </w:t>
      </w:r>
      <w:r w:rsidRPr="007820AE">
        <w:t>заместитель Главы Администрации</w:t>
      </w:r>
    </w:p>
    <w:p w:rsidR="00766EC8" w:rsidRPr="007820AE" w:rsidRDefault="00766EC8" w:rsidP="00766EC8">
      <w:r w:rsidRPr="007820AE">
        <w:t>23.06.</w:t>
      </w:r>
      <w:r w:rsidR="001A2967" w:rsidRPr="007820AE">
        <w:t>2015</w:t>
      </w:r>
      <w:r w:rsidRPr="007820AE">
        <w:tab/>
      </w:r>
      <w:r w:rsidR="007820AE">
        <w:t xml:space="preserve">Покамин В.М.  </w:t>
      </w:r>
      <w:r w:rsidR="001A2967" w:rsidRPr="007820AE">
        <w:t xml:space="preserve">    </w:t>
      </w:r>
      <w:r w:rsidRPr="007820AE">
        <w:t>заместитель Главы Администрации</w:t>
      </w:r>
    </w:p>
    <w:p w:rsidR="001A2967" w:rsidRPr="007820AE" w:rsidRDefault="00766EC8" w:rsidP="001A2967">
      <w:r w:rsidRPr="007820AE">
        <w:lastRenderedPageBreak/>
        <w:t>30.06.</w:t>
      </w:r>
      <w:r w:rsidR="001A2967" w:rsidRPr="007820AE">
        <w:t>2015</w:t>
      </w:r>
      <w:r w:rsidRPr="007820AE">
        <w:tab/>
      </w:r>
      <w:r w:rsidR="001A2967" w:rsidRPr="007820AE">
        <w:t>Чинихин Д.Ю.</w:t>
      </w:r>
      <w:r w:rsidR="007820AE" w:rsidRPr="00B76FF5">
        <w:t xml:space="preserve">     </w:t>
      </w:r>
      <w:r w:rsidRPr="007820AE">
        <w:t xml:space="preserve">заместитель Главы </w:t>
      </w:r>
      <w:proofErr w:type="gramStart"/>
      <w:r w:rsidRPr="007820AE">
        <w:t>Администрации</w:t>
      </w:r>
      <w:r w:rsidR="001A2967" w:rsidRPr="007820AE">
        <w:t>-начальник</w:t>
      </w:r>
      <w:proofErr w:type="gramEnd"/>
      <w:r w:rsidR="001A2967" w:rsidRPr="007820AE">
        <w:t xml:space="preserve">  </w:t>
      </w:r>
      <w:r w:rsidR="00C800FF">
        <w:t xml:space="preserve">управления          </w:t>
      </w:r>
      <w:r w:rsidR="00C800FF">
        <w:tab/>
      </w:r>
      <w:r w:rsidR="00C800FF">
        <w:tab/>
      </w:r>
      <w:r w:rsidR="00C800FF">
        <w:tab/>
        <w:t xml:space="preserve">           </w:t>
      </w:r>
      <w:r w:rsidR="007820AE" w:rsidRPr="00B76FF5">
        <w:t xml:space="preserve">       </w:t>
      </w:r>
      <w:r w:rsidR="001A2967" w:rsidRPr="007820AE">
        <w:t xml:space="preserve">жилищно-коммунального хозяйства и  </w:t>
      </w:r>
      <w:r w:rsidR="00C800FF">
        <w:t>потребительского</w:t>
      </w:r>
      <w:r w:rsidR="001A2967" w:rsidRPr="007820AE">
        <w:t xml:space="preserve"> </w:t>
      </w:r>
      <w:r w:rsidR="001A2967" w:rsidRPr="007820AE">
        <w:tab/>
      </w:r>
      <w:r w:rsidR="001A2967" w:rsidRPr="007820AE">
        <w:tab/>
      </w:r>
      <w:r w:rsidR="001A2967" w:rsidRPr="007820AE">
        <w:tab/>
      </w:r>
      <w:r w:rsidR="001A2967" w:rsidRPr="007820AE">
        <w:tab/>
      </w:r>
      <w:r w:rsidR="001A2967" w:rsidRPr="007820AE">
        <w:tab/>
      </w:r>
      <w:r w:rsidR="007820AE" w:rsidRPr="00B76FF5">
        <w:t xml:space="preserve">       </w:t>
      </w:r>
      <w:r w:rsidR="001A2967" w:rsidRPr="007820AE">
        <w:t>рынка</w:t>
      </w:r>
    </w:p>
    <w:p w:rsidR="00766EC8" w:rsidRPr="007820AE" w:rsidRDefault="009B3147" w:rsidP="009B3147">
      <w:pPr>
        <w:jc w:val="both"/>
      </w:pPr>
      <w:r w:rsidRPr="007820AE">
        <w:tab/>
        <w:t>2. Отделу по работе со СМИ и рекламе опубликовать в средствах массовой информации и разместить на официальном сайте города Реутов график приема населения в Общественной приемной.</w:t>
      </w:r>
    </w:p>
    <w:p w:rsidR="009B3147" w:rsidRPr="007820AE" w:rsidRDefault="009B3147" w:rsidP="009B3147">
      <w:pPr>
        <w:jc w:val="both"/>
      </w:pPr>
      <w:r w:rsidRPr="007820AE">
        <w:tab/>
        <w:t xml:space="preserve">3. </w:t>
      </w:r>
      <w:proofErr w:type="gramStart"/>
      <w:r w:rsidRPr="007820AE">
        <w:t>Контроль за</w:t>
      </w:r>
      <w:proofErr w:type="gramEnd"/>
      <w:r w:rsidRPr="007820AE">
        <w:t xml:space="preserve"> исполнением настоящего распоряжения возложить на заместителя Главы Администрации Коваля А.Л.</w:t>
      </w:r>
    </w:p>
    <w:p w:rsidR="00766EC8" w:rsidRPr="007820AE" w:rsidRDefault="00766EC8" w:rsidP="009B3147">
      <w:pPr>
        <w:jc w:val="both"/>
      </w:pPr>
    </w:p>
    <w:p w:rsidR="00766EC8" w:rsidRPr="00B76FF5" w:rsidRDefault="00766EC8" w:rsidP="009B3147">
      <w:pPr>
        <w:jc w:val="both"/>
      </w:pPr>
    </w:p>
    <w:p w:rsidR="000775A9" w:rsidRPr="00B76FF5" w:rsidRDefault="000775A9" w:rsidP="009B3147">
      <w:pPr>
        <w:jc w:val="both"/>
      </w:pPr>
    </w:p>
    <w:p w:rsidR="00766EC8" w:rsidRPr="007820AE" w:rsidRDefault="000775A9" w:rsidP="00766EC8">
      <w:r w:rsidRPr="00B76FF5">
        <w:t xml:space="preserve">      </w:t>
      </w:r>
      <w:r w:rsidR="00766EC8" w:rsidRPr="007820AE">
        <w:t xml:space="preserve">Глава города                                                                                         </w:t>
      </w:r>
      <w:r w:rsidR="009B3147" w:rsidRPr="007820AE">
        <w:t xml:space="preserve">                   </w:t>
      </w:r>
      <w:r w:rsidR="00766EC8" w:rsidRPr="007820AE">
        <w:t xml:space="preserve">  </w:t>
      </w:r>
      <w:proofErr w:type="spellStart"/>
      <w:r w:rsidR="009B3147" w:rsidRPr="007820AE">
        <w:t>С.Г.Юров</w:t>
      </w:r>
      <w:proofErr w:type="spellEnd"/>
    </w:p>
    <w:p w:rsidR="007762AF" w:rsidRPr="007820AE" w:rsidRDefault="007762AF"/>
    <w:sectPr w:rsidR="007762AF" w:rsidRPr="0078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C8"/>
    <w:rsid w:val="000775A9"/>
    <w:rsid w:val="0012666B"/>
    <w:rsid w:val="001A2967"/>
    <w:rsid w:val="00766EC8"/>
    <w:rsid w:val="007762AF"/>
    <w:rsid w:val="007820AE"/>
    <w:rsid w:val="009B3147"/>
    <w:rsid w:val="00B74CBE"/>
    <w:rsid w:val="00B76FF5"/>
    <w:rsid w:val="00C800FF"/>
    <w:rsid w:val="00E9170C"/>
    <w:rsid w:val="00F3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5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shuleninaea</cp:lastModifiedBy>
  <cp:revision>2</cp:revision>
  <cp:lastPrinted>2015-01-19T09:35:00Z</cp:lastPrinted>
  <dcterms:created xsi:type="dcterms:W3CDTF">2015-02-03T14:23:00Z</dcterms:created>
  <dcterms:modified xsi:type="dcterms:W3CDTF">2015-02-03T14:23:00Z</dcterms:modified>
</cp:coreProperties>
</file>