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7"/>
        <w:gridCol w:w="1917"/>
        <w:gridCol w:w="4701"/>
      </w:tblGrid>
      <w:tr w:rsidR="000D46AB" w:rsidRPr="00EF7FCC" w14:paraId="748FB68C" w14:textId="77777777" w:rsidTr="00EC6446">
        <w:trPr>
          <w:trHeight w:val="283"/>
        </w:trPr>
        <w:tc>
          <w:tcPr>
            <w:tcW w:w="2903" w:type="dxa"/>
          </w:tcPr>
          <w:p w14:paraId="69BF10A8" w14:textId="77777777" w:rsidR="000D46AB" w:rsidRPr="00EF7FCC" w:rsidRDefault="000D46AB" w:rsidP="00EC6446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61EEE0D6" w14:textId="77777777" w:rsidR="000D46AB" w:rsidRPr="00EF7FCC" w:rsidRDefault="000D46AB" w:rsidP="00EC6446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34497C" w14:textId="6659951C" w:rsidR="000D46AB" w:rsidRPr="00C15371" w:rsidRDefault="000D46AB" w:rsidP="00EC6446">
            <w:pPr>
              <w:pStyle w:val="TableContents"/>
              <w:rPr>
                <w:rFonts w:ascii="Times New Roman" w:hAnsi="Times New Roman" w:cs="Times New Roman"/>
              </w:rPr>
            </w:pPr>
            <w:r w:rsidRPr="00C15371"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7</w:t>
            </w:r>
          </w:p>
          <w:p w14:paraId="04F3E86D" w14:textId="77777777" w:rsidR="000D46AB" w:rsidRPr="00C15371" w:rsidRDefault="000D46AB" w:rsidP="00EC6446">
            <w:pPr>
              <w:pStyle w:val="TableContents"/>
              <w:rPr>
                <w:rFonts w:ascii="Times New Roman" w:hAnsi="Times New Roman" w:cs="Times New Roman"/>
              </w:rPr>
            </w:pPr>
            <w:r w:rsidRPr="00C15371">
              <w:rPr>
                <w:rFonts w:ascii="Times New Roman" w:hAnsi="Times New Roman" w:cs="Times New Roman"/>
              </w:rPr>
              <w:t>к административному</w:t>
            </w:r>
          </w:p>
          <w:p w14:paraId="1C2850ED" w14:textId="77777777" w:rsidR="000D46AB" w:rsidRPr="00C15371" w:rsidRDefault="000D46AB" w:rsidP="00EC6446">
            <w:pPr>
              <w:pStyle w:val="TableContents"/>
              <w:rPr>
                <w:rFonts w:ascii="Times New Roman" w:hAnsi="Times New Roman" w:cs="Times New Roman"/>
              </w:rPr>
            </w:pPr>
            <w:r w:rsidRPr="00C15371">
              <w:rPr>
                <w:rFonts w:ascii="Times New Roman" w:hAnsi="Times New Roman" w:cs="Times New Roman"/>
              </w:rPr>
              <w:t>регламенту предоставления</w:t>
            </w:r>
          </w:p>
          <w:p w14:paraId="51B557D5" w14:textId="77777777" w:rsidR="000D46AB" w:rsidRPr="00C15371" w:rsidRDefault="000D46AB" w:rsidP="00EC6446">
            <w:pPr>
              <w:pStyle w:val="TableContents"/>
              <w:rPr>
                <w:rFonts w:ascii="Times New Roman" w:hAnsi="Times New Roman" w:cs="Times New Roman"/>
              </w:rPr>
            </w:pPr>
            <w:r w:rsidRPr="00C15371">
              <w:rPr>
                <w:rFonts w:ascii="Times New Roman" w:hAnsi="Times New Roman" w:cs="Times New Roman"/>
              </w:rPr>
              <w:t>муниципальной услуги</w:t>
            </w:r>
          </w:p>
          <w:p w14:paraId="34F76803" w14:textId="77777777" w:rsidR="000D46AB" w:rsidRPr="00C15371" w:rsidRDefault="000D46AB" w:rsidP="00EC6446">
            <w:pPr>
              <w:pStyle w:val="TableContents"/>
              <w:rPr>
                <w:rFonts w:ascii="Times New Roman" w:hAnsi="Times New Roman" w:cs="Times New Roman"/>
              </w:rPr>
            </w:pPr>
            <w:r w:rsidRPr="00C15371">
              <w:rPr>
                <w:rFonts w:ascii="Times New Roman" w:hAnsi="Times New Roman" w:cs="Times New Roman"/>
              </w:rPr>
              <w:t>«Согласование установки средства</w:t>
            </w:r>
          </w:p>
          <w:p w14:paraId="125E0892" w14:textId="77777777" w:rsidR="000D46AB" w:rsidRPr="00C15371" w:rsidRDefault="000D46AB" w:rsidP="00EC6446">
            <w:pPr>
              <w:pStyle w:val="TableContents"/>
              <w:rPr>
                <w:rFonts w:ascii="Times New Roman" w:hAnsi="Times New Roman" w:cs="Times New Roman"/>
              </w:rPr>
            </w:pPr>
            <w:r w:rsidRPr="00C15371">
              <w:rPr>
                <w:rFonts w:ascii="Times New Roman" w:hAnsi="Times New Roman" w:cs="Times New Roman"/>
              </w:rPr>
              <w:t>размещения информации</w:t>
            </w:r>
          </w:p>
          <w:p w14:paraId="3C7B7579" w14:textId="77777777" w:rsidR="000D46AB" w:rsidRPr="00C15371" w:rsidRDefault="000D46AB" w:rsidP="00EC6446">
            <w:pPr>
              <w:pStyle w:val="TableContents"/>
              <w:rPr>
                <w:rFonts w:ascii="Times New Roman" w:hAnsi="Times New Roman" w:cs="Times New Roman"/>
              </w:rPr>
            </w:pPr>
            <w:r w:rsidRPr="00C15371">
              <w:rPr>
                <w:rFonts w:ascii="Times New Roman" w:hAnsi="Times New Roman" w:cs="Times New Roman"/>
              </w:rPr>
              <w:t>на территории городского округа</w:t>
            </w:r>
          </w:p>
          <w:p w14:paraId="675671C8" w14:textId="77777777" w:rsidR="000D46AB" w:rsidRPr="00C15371" w:rsidRDefault="000D46AB" w:rsidP="00EC6446">
            <w:pPr>
              <w:pStyle w:val="TableContents"/>
              <w:rPr>
                <w:rFonts w:ascii="Times New Roman" w:hAnsi="Times New Roman" w:cs="Times New Roman"/>
              </w:rPr>
            </w:pPr>
            <w:r w:rsidRPr="00C15371">
              <w:rPr>
                <w:rFonts w:ascii="Times New Roman" w:hAnsi="Times New Roman" w:cs="Times New Roman"/>
              </w:rPr>
              <w:t>Реутов Московской области»,</w:t>
            </w:r>
          </w:p>
          <w:p w14:paraId="7A57E2CA" w14:textId="77777777" w:rsidR="000D46AB" w:rsidRPr="00C15371" w:rsidRDefault="000D46AB" w:rsidP="00EC6446">
            <w:pPr>
              <w:pStyle w:val="TableContents"/>
              <w:rPr>
                <w:rFonts w:ascii="Times New Roman" w:hAnsi="Times New Roman" w:cs="Times New Roman"/>
              </w:rPr>
            </w:pPr>
            <w:r w:rsidRPr="00C15371">
              <w:rPr>
                <w:rFonts w:ascii="Times New Roman" w:hAnsi="Times New Roman" w:cs="Times New Roman"/>
              </w:rPr>
              <w:t>утвержденному постановлением</w:t>
            </w:r>
          </w:p>
          <w:p w14:paraId="18A4571F" w14:textId="77777777" w:rsidR="000D46AB" w:rsidRPr="00C15371" w:rsidRDefault="000D46AB" w:rsidP="00EC6446">
            <w:pPr>
              <w:pStyle w:val="TableContents"/>
              <w:rPr>
                <w:rFonts w:ascii="Times New Roman" w:hAnsi="Times New Roman" w:cs="Times New Roman"/>
              </w:rPr>
            </w:pPr>
            <w:r w:rsidRPr="00C15371">
              <w:rPr>
                <w:rFonts w:ascii="Times New Roman" w:hAnsi="Times New Roman" w:cs="Times New Roman"/>
              </w:rPr>
              <w:t>Администрации городского округа</w:t>
            </w:r>
          </w:p>
          <w:p w14:paraId="73AEFDED" w14:textId="77777777" w:rsidR="000D46AB" w:rsidRPr="00EF7FCC" w:rsidRDefault="000D46AB" w:rsidP="00EC6446">
            <w:pPr>
              <w:pStyle w:val="TableContents"/>
              <w:rPr>
                <w:rFonts w:hint="eastAsia"/>
              </w:rPr>
            </w:pPr>
            <w:r w:rsidRPr="00C15371">
              <w:rPr>
                <w:rFonts w:ascii="Times New Roman" w:hAnsi="Times New Roman" w:cs="Times New Roman"/>
              </w:rPr>
              <w:t>Реутов</w:t>
            </w:r>
            <w:r w:rsidRPr="00EF7FCC">
              <w:t xml:space="preserve"> </w:t>
            </w:r>
          </w:p>
          <w:p w14:paraId="1B5059BF" w14:textId="4D05A3EB" w:rsidR="000D46AB" w:rsidRPr="00EF7FCC" w:rsidRDefault="00294B04" w:rsidP="00EC6446">
            <w:pPr>
              <w:rPr>
                <w:rFonts w:ascii="Times New Roman" w:hAnsi="Times New Roman"/>
                <w:color w:val="FFFFFF"/>
                <w:spacing w:val="10"/>
              </w:rPr>
            </w:pPr>
            <w:r>
              <w:rPr>
                <w:sz w:val="24"/>
              </w:rPr>
              <w:t>от _______________ № ___________</w:t>
            </w:r>
          </w:p>
        </w:tc>
      </w:tr>
    </w:tbl>
    <w:p w14:paraId="5A1953DA" w14:textId="77777777" w:rsidR="001B553C" w:rsidRPr="00E80B7F" w:rsidRDefault="001B553C" w:rsidP="001B553C">
      <w:pPr>
        <w:pStyle w:val="2-"/>
      </w:pPr>
    </w:p>
    <w:p w14:paraId="18B2C5D0" w14:textId="77777777" w:rsidR="001B553C" w:rsidRPr="00E80B7F" w:rsidRDefault="001B553C" w:rsidP="001B553C">
      <w:pPr>
        <w:pStyle w:val="2-"/>
      </w:pPr>
    </w:p>
    <w:p w14:paraId="1D5B7A75" w14:textId="34DB5FCC" w:rsidR="001B553C" w:rsidRDefault="001B553C" w:rsidP="001B553C">
      <w:pPr>
        <w:pStyle w:val="2-"/>
      </w:pPr>
    </w:p>
    <w:p w14:paraId="5EF6EB46" w14:textId="41ACD849" w:rsidR="000D46AB" w:rsidRDefault="000D46AB" w:rsidP="001B553C">
      <w:pPr>
        <w:pStyle w:val="2-"/>
      </w:pPr>
    </w:p>
    <w:p w14:paraId="1EF24C07" w14:textId="505B6469" w:rsidR="000D46AB" w:rsidRDefault="000D46AB" w:rsidP="001B553C">
      <w:pPr>
        <w:pStyle w:val="2-"/>
      </w:pPr>
    </w:p>
    <w:p w14:paraId="5D27EF01" w14:textId="6008D18D" w:rsidR="000D46AB" w:rsidRDefault="000D46AB" w:rsidP="001B553C">
      <w:pPr>
        <w:pStyle w:val="2-"/>
      </w:pPr>
    </w:p>
    <w:p w14:paraId="4D5C0668" w14:textId="77777777" w:rsidR="000D46AB" w:rsidRPr="00E80B7F" w:rsidRDefault="000D46AB" w:rsidP="001B553C">
      <w:pPr>
        <w:pStyle w:val="2-"/>
      </w:pPr>
    </w:p>
    <w:p w14:paraId="59758F54" w14:textId="77777777" w:rsidR="001B553C" w:rsidRPr="00E80B7F" w:rsidRDefault="001B553C" w:rsidP="001B553C">
      <w:pPr>
        <w:pStyle w:val="2-"/>
      </w:pPr>
    </w:p>
    <w:p w14:paraId="0E086588" w14:textId="77777777" w:rsidR="001B553C" w:rsidRPr="00E80B7F" w:rsidRDefault="001B553C" w:rsidP="001B553C">
      <w:pPr>
        <w:pStyle w:val="2-"/>
      </w:pPr>
    </w:p>
    <w:p w14:paraId="732BC7FA" w14:textId="77777777" w:rsidR="001B553C" w:rsidRPr="00E80B7F" w:rsidRDefault="001B553C" w:rsidP="001B553C">
      <w:pPr>
        <w:pStyle w:val="a3"/>
        <w:spacing w:after="0" w:line="276" w:lineRule="auto"/>
        <w:jc w:val="center"/>
        <w:outlineLvl w:val="9"/>
        <w:rPr>
          <w:b w:val="0"/>
          <w:bCs w:val="0"/>
          <w:color w:val="000000" w:themeColor="text1"/>
          <w:szCs w:val="24"/>
          <w:lang w:val="ru-RU"/>
        </w:rPr>
      </w:pPr>
      <w:r w:rsidRPr="00E80B7F">
        <w:rPr>
          <w:b w:val="0"/>
          <w:bCs w:val="0"/>
          <w:color w:val="000000" w:themeColor="text1"/>
          <w:szCs w:val="24"/>
        </w:rPr>
        <w:t>Требования к составу и содержанию дизайн</w:t>
      </w:r>
      <w:r w:rsidRPr="00E80B7F">
        <w:rPr>
          <w:b w:val="0"/>
          <w:bCs w:val="0"/>
          <w:color w:val="000000" w:themeColor="text1"/>
          <w:szCs w:val="24"/>
          <w:lang w:val="ru-RU"/>
        </w:rPr>
        <w:t>-</w:t>
      </w:r>
      <w:r w:rsidRPr="00E80B7F">
        <w:rPr>
          <w:b w:val="0"/>
          <w:bCs w:val="0"/>
          <w:color w:val="000000" w:themeColor="text1"/>
          <w:szCs w:val="24"/>
        </w:rPr>
        <w:t>проекта (проектной документации)</w:t>
      </w:r>
    </w:p>
    <w:p w14:paraId="71A3BD26" w14:textId="77777777" w:rsidR="001B553C" w:rsidRPr="00E80B7F" w:rsidRDefault="001B553C" w:rsidP="001B553C">
      <w:pPr>
        <w:pStyle w:val="2-"/>
      </w:pPr>
    </w:p>
    <w:p w14:paraId="319C5A69" w14:textId="77777777" w:rsidR="001B553C" w:rsidRPr="00E80B7F" w:rsidRDefault="001B553C" w:rsidP="001B553C">
      <w:pPr>
        <w:pStyle w:val="ConsPlusNonformat"/>
        <w:adjustRightInd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80B7F">
        <w:rPr>
          <w:rFonts w:ascii="Times New Roman" w:eastAsia="Calibri" w:hAnsi="Times New Roman" w:cs="Times New Roman"/>
          <w:color w:val="000000" w:themeColor="text1"/>
          <w:lang w:eastAsia="en-US"/>
        </w:rPr>
        <w:t>Состав дизайн-проекта (проектной документации) зависит от типа предполагаемого к установке средства размещения информации:</w:t>
      </w:r>
    </w:p>
    <w:p w14:paraId="56452E82" w14:textId="77777777" w:rsidR="001B553C" w:rsidRPr="00E80B7F" w:rsidRDefault="001B553C" w:rsidP="001B553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9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7371"/>
        <w:gridCol w:w="426"/>
      </w:tblGrid>
      <w:tr w:rsidR="001B553C" w:rsidRPr="00E80B7F" w14:paraId="3EBC6DF9" w14:textId="77777777" w:rsidTr="00246E55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60C31" w14:textId="77777777" w:rsidR="001B553C" w:rsidRPr="00E80B7F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0B7F">
              <w:rPr>
                <w:rFonts w:ascii="Times New Roman" w:hAnsi="Times New Roman" w:cs="Times New Roman"/>
                <w:bCs/>
                <w:color w:val="000000" w:themeColor="text1"/>
              </w:rPr>
              <w:t>Тип 1</w:t>
            </w:r>
          </w:p>
        </w:tc>
        <w:tc>
          <w:tcPr>
            <w:tcW w:w="8221" w:type="dxa"/>
            <w:gridSpan w:val="2"/>
          </w:tcPr>
          <w:p w14:paraId="63DE7AE8" w14:textId="77777777" w:rsidR="001B553C" w:rsidRPr="00E80B7F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0B7F">
              <w:rPr>
                <w:rFonts w:ascii="Times New Roman" w:hAnsi="Times New Roman" w:cs="Times New Roman"/>
                <w:bCs/>
                <w:color w:val="000000" w:themeColor="text1"/>
              </w:rPr>
              <w:t>информационная конструкция специального назначения (информационная доска, табличка)</w:t>
            </w:r>
          </w:p>
        </w:tc>
        <w:tc>
          <w:tcPr>
            <w:tcW w:w="426" w:type="dxa"/>
            <w:vAlign w:val="center"/>
          </w:tcPr>
          <w:p w14:paraId="691DFE94" w14:textId="77777777" w:rsidR="001B553C" w:rsidRPr="00E80B7F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B553C" w:rsidRPr="00E80B7F" w14:paraId="78042F38" w14:textId="77777777" w:rsidTr="00246E55">
        <w:trPr>
          <w:trHeight w:val="227"/>
        </w:trPr>
        <w:tc>
          <w:tcPr>
            <w:tcW w:w="84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3CD1C" w14:textId="77777777" w:rsidR="001B553C" w:rsidRPr="00E80B7F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0B7F">
              <w:rPr>
                <w:rFonts w:ascii="Times New Roman" w:hAnsi="Times New Roman" w:cs="Times New Roman"/>
                <w:bCs/>
                <w:color w:val="000000" w:themeColor="text1"/>
              </w:rPr>
              <w:t>Тип 2</w:t>
            </w:r>
          </w:p>
        </w:tc>
        <w:tc>
          <w:tcPr>
            <w:tcW w:w="8647" w:type="dxa"/>
            <w:gridSpan w:val="3"/>
          </w:tcPr>
          <w:p w14:paraId="21709B57" w14:textId="77777777" w:rsidR="001B553C" w:rsidRPr="00E80B7F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B7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настенная конструкция</w:t>
            </w:r>
          </w:p>
        </w:tc>
      </w:tr>
      <w:tr w:rsidR="001B553C" w:rsidRPr="00E80B7F" w14:paraId="23E57F3C" w14:textId="77777777" w:rsidTr="00246E55">
        <w:trPr>
          <w:trHeight w:val="227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476A5" w14:textId="77777777" w:rsidR="001B553C" w:rsidRPr="00E80B7F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198892A" w14:textId="77777777" w:rsidR="001B553C" w:rsidRPr="00E80B7F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0B7F">
              <w:rPr>
                <w:rFonts w:ascii="Times New Roman" w:hAnsi="Times New Roman" w:cs="Times New Roman"/>
                <w:bCs/>
                <w:color w:val="000000" w:themeColor="text1"/>
              </w:rPr>
              <w:t>Вид 1</w:t>
            </w:r>
          </w:p>
        </w:tc>
        <w:tc>
          <w:tcPr>
            <w:tcW w:w="7371" w:type="dxa"/>
            <w:shd w:val="clear" w:color="auto" w:fill="auto"/>
          </w:tcPr>
          <w:p w14:paraId="53D2AEFA" w14:textId="77777777" w:rsidR="001B553C" w:rsidRPr="00E80B7F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0B7F">
              <w:rPr>
                <w:rFonts w:ascii="Times New Roman" w:hAnsi="Times New Roman" w:cs="Times New Roman"/>
                <w:bCs/>
                <w:color w:val="000000" w:themeColor="text1"/>
              </w:rPr>
              <w:t>объемные и отдельно стоящие буквы и знаки без подложки</w:t>
            </w:r>
          </w:p>
        </w:tc>
        <w:tc>
          <w:tcPr>
            <w:tcW w:w="426" w:type="dxa"/>
          </w:tcPr>
          <w:p w14:paraId="548F98CB" w14:textId="77777777" w:rsidR="001B553C" w:rsidRPr="00E80B7F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B553C" w:rsidRPr="00E80B7F" w14:paraId="4BC920D0" w14:textId="77777777" w:rsidTr="00246E55">
        <w:trPr>
          <w:trHeight w:val="227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EF252" w14:textId="77777777" w:rsidR="001B553C" w:rsidRPr="00E80B7F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DB2FF3F" w14:textId="77777777" w:rsidR="001B553C" w:rsidRPr="00E80B7F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0B7F">
              <w:rPr>
                <w:rFonts w:ascii="Times New Roman" w:hAnsi="Times New Roman" w:cs="Times New Roman"/>
                <w:bCs/>
                <w:color w:val="000000" w:themeColor="text1"/>
              </w:rPr>
              <w:t>Вид 2</w:t>
            </w:r>
          </w:p>
        </w:tc>
        <w:tc>
          <w:tcPr>
            <w:tcW w:w="7371" w:type="dxa"/>
            <w:shd w:val="clear" w:color="auto" w:fill="auto"/>
          </w:tcPr>
          <w:p w14:paraId="26F6C3FE" w14:textId="77777777" w:rsidR="001B553C" w:rsidRPr="00E80B7F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0B7F">
              <w:rPr>
                <w:rFonts w:ascii="Times New Roman" w:hAnsi="Times New Roman" w:cs="Times New Roman"/>
                <w:bCs/>
                <w:color w:val="000000" w:themeColor="text1"/>
              </w:rPr>
              <w:t>объемные и отдельно стоящие буквы и знаки на плоской подложке</w:t>
            </w:r>
          </w:p>
        </w:tc>
        <w:tc>
          <w:tcPr>
            <w:tcW w:w="426" w:type="dxa"/>
          </w:tcPr>
          <w:p w14:paraId="63C9B246" w14:textId="77777777" w:rsidR="001B553C" w:rsidRPr="00E80B7F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B553C" w:rsidRPr="00E80B7F" w14:paraId="71FFA946" w14:textId="77777777" w:rsidTr="00246E55">
        <w:trPr>
          <w:trHeight w:val="227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CAF4A" w14:textId="77777777" w:rsidR="001B553C" w:rsidRPr="00E80B7F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61DDA104" w14:textId="77777777" w:rsidR="001B553C" w:rsidRPr="00E80B7F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0B7F">
              <w:rPr>
                <w:rFonts w:ascii="Times New Roman" w:hAnsi="Times New Roman" w:cs="Times New Roman"/>
                <w:bCs/>
                <w:color w:val="000000" w:themeColor="text1"/>
              </w:rPr>
              <w:t>Вид 3</w:t>
            </w:r>
          </w:p>
        </w:tc>
        <w:tc>
          <w:tcPr>
            <w:tcW w:w="7371" w:type="dxa"/>
            <w:shd w:val="clear" w:color="auto" w:fill="auto"/>
          </w:tcPr>
          <w:p w14:paraId="0E770F77" w14:textId="77777777" w:rsidR="001B553C" w:rsidRPr="00E80B7F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0B7F">
              <w:rPr>
                <w:rFonts w:ascii="Times New Roman" w:hAnsi="Times New Roman" w:cs="Times New Roman"/>
                <w:bCs/>
                <w:color w:val="000000" w:themeColor="text1"/>
              </w:rPr>
              <w:t>световой короб – «лайтбокс»</w:t>
            </w:r>
          </w:p>
        </w:tc>
        <w:tc>
          <w:tcPr>
            <w:tcW w:w="426" w:type="dxa"/>
          </w:tcPr>
          <w:p w14:paraId="0899091F" w14:textId="77777777" w:rsidR="001B553C" w:rsidRPr="00E80B7F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B553C" w:rsidRPr="00E80B7F" w14:paraId="4E187276" w14:textId="77777777" w:rsidTr="00246E55">
        <w:trPr>
          <w:trHeight w:val="227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DD96A" w14:textId="77777777" w:rsidR="001B553C" w:rsidRPr="00E80B7F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465AA26E" w14:textId="77777777" w:rsidR="001B553C" w:rsidRPr="00E80B7F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0B7F">
              <w:rPr>
                <w:rFonts w:ascii="Times New Roman" w:hAnsi="Times New Roman" w:cs="Times New Roman"/>
                <w:bCs/>
                <w:color w:val="000000" w:themeColor="text1"/>
              </w:rPr>
              <w:t>Вид 4</w:t>
            </w:r>
          </w:p>
        </w:tc>
        <w:tc>
          <w:tcPr>
            <w:tcW w:w="7371" w:type="dxa"/>
            <w:shd w:val="clear" w:color="auto" w:fill="auto"/>
          </w:tcPr>
          <w:p w14:paraId="1E163798" w14:textId="77777777" w:rsidR="001B553C" w:rsidRPr="00E80B7F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0B7F">
              <w:rPr>
                <w:rFonts w:ascii="Times New Roman" w:hAnsi="Times New Roman" w:cs="Times New Roman"/>
                <w:bCs/>
                <w:color w:val="000000" w:themeColor="text1"/>
              </w:rPr>
              <w:t>плоская конструкция</w:t>
            </w:r>
          </w:p>
        </w:tc>
        <w:tc>
          <w:tcPr>
            <w:tcW w:w="426" w:type="dxa"/>
          </w:tcPr>
          <w:p w14:paraId="555F8FB2" w14:textId="77777777" w:rsidR="001B553C" w:rsidRPr="00E80B7F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B553C" w:rsidRPr="00E80B7F" w14:paraId="54C35354" w14:textId="77777777" w:rsidTr="00246E55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BE7B2" w14:textId="77777777" w:rsidR="001B553C" w:rsidRPr="00E80B7F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0B7F">
              <w:rPr>
                <w:rFonts w:ascii="Times New Roman" w:hAnsi="Times New Roman" w:cs="Times New Roman"/>
                <w:bCs/>
                <w:color w:val="000000" w:themeColor="text1"/>
              </w:rPr>
              <w:t>Тип 3</w:t>
            </w:r>
          </w:p>
        </w:tc>
        <w:tc>
          <w:tcPr>
            <w:tcW w:w="8221" w:type="dxa"/>
            <w:gridSpan w:val="2"/>
          </w:tcPr>
          <w:p w14:paraId="67244E6F" w14:textId="77777777" w:rsidR="001B553C" w:rsidRPr="00E80B7F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0B7F">
              <w:rPr>
                <w:rFonts w:ascii="Times New Roman" w:hAnsi="Times New Roman" w:cs="Times New Roman"/>
                <w:bCs/>
                <w:color w:val="000000" w:themeColor="text1"/>
              </w:rPr>
              <w:t>консольная информационная конструкция (панель-кронштейн)</w:t>
            </w:r>
          </w:p>
        </w:tc>
        <w:tc>
          <w:tcPr>
            <w:tcW w:w="426" w:type="dxa"/>
          </w:tcPr>
          <w:p w14:paraId="76E1F00E" w14:textId="77777777" w:rsidR="001B553C" w:rsidRPr="00E80B7F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B553C" w:rsidRPr="00E80B7F" w14:paraId="1FFCF5C3" w14:textId="77777777" w:rsidTr="00246E55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09C4C" w14:textId="77777777" w:rsidR="001B553C" w:rsidRPr="00E80B7F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0B7F">
              <w:rPr>
                <w:rFonts w:ascii="Times New Roman" w:hAnsi="Times New Roman" w:cs="Times New Roman"/>
                <w:bCs/>
                <w:color w:val="000000" w:themeColor="text1"/>
              </w:rPr>
              <w:t>Тип 4</w:t>
            </w:r>
          </w:p>
        </w:tc>
        <w:tc>
          <w:tcPr>
            <w:tcW w:w="8221" w:type="dxa"/>
            <w:gridSpan w:val="2"/>
          </w:tcPr>
          <w:p w14:paraId="69590731" w14:textId="77777777" w:rsidR="001B553C" w:rsidRPr="00E80B7F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0B7F">
              <w:rPr>
                <w:rFonts w:ascii="Times New Roman" w:hAnsi="Times New Roman" w:cs="Times New Roman"/>
                <w:bCs/>
                <w:color w:val="000000" w:themeColor="text1"/>
              </w:rPr>
              <w:t>крышная конструкция</w:t>
            </w:r>
          </w:p>
        </w:tc>
        <w:tc>
          <w:tcPr>
            <w:tcW w:w="426" w:type="dxa"/>
          </w:tcPr>
          <w:p w14:paraId="1775DF1C" w14:textId="77777777" w:rsidR="001B553C" w:rsidRPr="00E80B7F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B553C" w:rsidRPr="00E80B7F" w14:paraId="7F1C41CB" w14:textId="77777777" w:rsidTr="00246E55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D0358" w14:textId="77777777" w:rsidR="001B553C" w:rsidRPr="00E80B7F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0B7F">
              <w:rPr>
                <w:rFonts w:ascii="Times New Roman" w:hAnsi="Times New Roman" w:cs="Times New Roman"/>
                <w:bCs/>
                <w:color w:val="000000" w:themeColor="text1"/>
              </w:rPr>
              <w:t>Тип 5</w:t>
            </w:r>
          </w:p>
        </w:tc>
        <w:tc>
          <w:tcPr>
            <w:tcW w:w="8221" w:type="dxa"/>
            <w:gridSpan w:val="2"/>
          </w:tcPr>
          <w:p w14:paraId="5F262813" w14:textId="77777777" w:rsidR="001B553C" w:rsidRPr="00E80B7F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0B7F">
              <w:rPr>
                <w:rFonts w:ascii="Times New Roman" w:hAnsi="Times New Roman" w:cs="Times New Roman"/>
                <w:bCs/>
                <w:color w:val="000000" w:themeColor="text1"/>
              </w:rPr>
              <w:t>съемная (стяговая) конструкция (штандарт, флаг)</w:t>
            </w:r>
          </w:p>
        </w:tc>
        <w:tc>
          <w:tcPr>
            <w:tcW w:w="426" w:type="dxa"/>
          </w:tcPr>
          <w:p w14:paraId="55DC4A53" w14:textId="77777777" w:rsidR="001B553C" w:rsidRPr="00E80B7F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B553C" w:rsidRPr="00E80B7F" w14:paraId="01E58535" w14:textId="77777777" w:rsidTr="00246E55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4FB4F" w14:textId="77777777" w:rsidR="001B553C" w:rsidRPr="00E80B7F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0B7F">
              <w:rPr>
                <w:rFonts w:ascii="Times New Roman" w:hAnsi="Times New Roman" w:cs="Times New Roman"/>
                <w:bCs/>
                <w:color w:val="000000" w:themeColor="text1"/>
              </w:rPr>
              <w:t>Тип 6</w:t>
            </w:r>
          </w:p>
        </w:tc>
        <w:tc>
          <w:tcPr>
            <w:tcW w:w="8221" w:type="dxa"/>
            <w:gridSpan w:val="2"/>
          </w:tcPr>
          <w:p w14:paraId="11F9FB91" w14:textId="77777777" w:rsidR="001B553C" w:rsidRPr="00E80B7F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0B7F">
              <w:rPr>
                <w:rFonts w:ascii="Times New Roman" w:hAnsi="Times New Roman" w:cs="Times New Roman"/>
                <w:bCs/>
                <w:color w:val="000000" w:themeColor="text1"/>
              </w:rPr>
              <w:t>витринная информационная конструкция</w:t>
            </w:r>
          </w:p>
        </w:tc>
        <w:tc>
          <w:tcPr>
            <w:tcW w:w="426" w:type="dxa"/>
          </w:tcPr>
          <w:p w14:paraId="3E349283" w14:textId="77777777" w:rsidR="001B553C" w:rsidRPr="00E80B7F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B553C" w:rsidRPr="00E80B7F" w14:paraId="29B571B2" w14:textId="77777777" w:rsidTr="00246E55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3FF05" w14:textId="77777777" w:rsidR="001B553C" w:rsidRPr="00E80B7F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0B7F">
              <w:rPr>
                <w:rFonts w:ascii="Times New Roman" w:hAnsi="Times New Roman" w:cs="Times New Roman"/>
                <w:bCs/>
                <w:color w:val="000000" w:themeColor="text1"/>
              </w:rPr>
              <w:t>Тип 7</w:t>
            </w:r>
          </w:p>
        </w:tc>
        <w:tc>
          <w:tcPr>
            <w:tcW w:w="8221" w:type="dxa"/>
            <w:gridSpan w:val="2"/>
          </w:tcPr>
          <w:p w14:paraId="2ECB4893" w14:textId="77777777" w:rsidR="001B553C" w:rsidRPr="00E80B7F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0B7F">
              <w:rPr>
                <w:rFonts w:ascii="Times New Roman" w:hAnsi="Times New Roman" w:cs="Times New Roman"/>
                <w:bCs/>
                <w:color w:val="000000" w:themeColor="text1"/>
              </w:rPr>
              <w:t>маркиза</w:t>
            </w:r>
          </w:p>
        </w:tc>
        <w:tc>
          <w:tcPr>
            <w:tcW w:w="426" w:type="dxa"/>
          </w:tcPr>
          <w:p w14:paraId="47ABED25" w14:textId="77777777" w:rsidR="001B553C" w:rsidRPr="00E80B7F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B553C" w:rsidRPr="00E80B7F" w14:paraId="06C2097E" w14:textId="77777777" w:rsidTr="00246E55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7778E" w14:textId="77777777" w:rsidR="001B553C" w:rsidRPr="00E80B7F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0B7F">
              <w:rPr>
                <w:rFonts w:ascii="Times New Roman" w:hAnsi="Times New Roman" w:cs="Times New Roman"/>
                <w:bCs/>
                <w:color w:val="000000" w:themeColor="text1"/>
              </w:rPr>
              <w:t>Тип 8</w:t>
            </w:r>
          </w:p>
        </w:tc>
        <w:tc>
          <w:tcPr>
            <w:tcW w:w="8221" w:type="dxa"/>
            <w:gridSpan w:val="2"/>
          </w:tcPr>
          <w:p w14:paraId="55125DC6" w14:textId="77777777" w:rsidR="001B553C" w:rsidRPr="00E80B7F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0B7F">
              <w:rPr>
                <w:rFonts w:ascii="Times New Roman" w:hAnsi="Times New Roman" w:cs="Times New Roman"/>
                <w:bCs/>
                <w:color w:val="000000" w:themeColor="text1"/>
              </w:rPr>
              <w:t>информационная стела</w:t>
            </w:r>
          </w:p>
        </w:tc>
        <w:tc>
          <w:tcPr>
            <w:tcW w:w="426" w:type="dxa"/>
          </w:tcPr>
          <w:p w14:paraId="3CA450F1" w14:textId="77777777" w:rsidR="001B553C" w:rsidRPr="00E80B7F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B553C" w:rsidRPr="00E80B7F" w14:paraId="6DCD21AB" w14:textId="77777777" w:rsidTr="00246E55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2D561" w14:textId="77777777" w:rsidR="001B553C" w:rsidRPr="00E80B7F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0B7F">
              <w:rPr>
                <w:rFonts w:ascii="Times New Roman" w:hAnsi="Times New Roman" w:cs="Times New Roman"/>
                <w:bCs/>
                <w:color w:val="000000" w:themeColor="text1"/>
              </w:rPr>
              <w:t>Тип 9</w:t>
            </w:r>
          </w:p>
        </w:tc>
        <w:tc>
          <w:tcPr>
            <w:tcW w:w="8221" w:type="dxa"/>
            <w:gridSpan w:val="2"/>
          </w:tcPr>
          <w:p w14:paraId="6AF0C353" w14:textId="77777777" w:rsidR="001B553C" w:rsidRPr="00E80B7F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0B7F">
              <w:rPr>
                <w:rFonts w:ascii="Times New Roman" w:hAnsi="Times New Roman" w:cs="Times New Roman"/>
                <w:bCs/>
                <w:color w:val="000000" w:themeColor="text1"/>
              </w:rPr>
              <w:t>выносное меню</w:t>
            </w:r>
          </w:p>
        </w:tc>
        <w:tc>
          <w:tcPr>
            <w:tcW w:w="426" w:type="dxa"/>
          </w:tcPr>
          <w:p w14:paraId="3182463B" w14:textId="77777777" w:rsidR="001B553C" w:rsidRPr="00E80B7F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B553C" w:rsidRPr="00E80B7F" w14:paraId="18CAA062" w14:textId="77777777" w:rsidTr="00246E55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18DF6" w14:textId="77777777" w:rsidR="001B553C" w:rsidRPr="00E80B7F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0B7F">
              <w:rPr>
                <w:rFonts w:ascii="Times New Roman" w:hAnsi="Times New Roman" w:cs="Times New Roman"/>
                <w:bCs/>
                <w:color w:val="000000" w:themeColor="text1"/>
              </w:rPr>
              <w:t>Тип 10</w:t>
            </w:r>
          </w:p>
        </w:tc>
        <w:tc>
          <w:tcPr>
            <w:tcW w:w="8221" w:type="dxa"/>
            <w:gridSpan w:val="2"/>
          </w:tcPr>
          <w:p w14:paraId="7800057C" w14:textId="77777777" w:rsidR="001B553C" w:rsidRPr="00E80B7F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0B7F">
              <w:rPr>
                <w:rFonts w:ascii="Times New Roman" w:hAnsi="Times New Roman" w:cs="Times New Roman"/>
                <w:bCs/>
                <w:color w:val="000000" w:themeColor="text1"/>
              </w:rPr>
              <w:t>стенд</w:t>
            </w:r>
          </w:p>
        </w:tc>
        <w:tc>
          <w:tcPr>
            <w:tcW w:w="426" w:type="dxa"/>
          </w:tcPr>
          <w:p w14:paraId="33DF4E46" w14:textId="77777777" w:rsidR="001B553C" w:rsidRPr="00E80B7F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07797FC" w14:textId="77777777" w:rsidR="001B553C" w:rsidRPr="00E80B7F" w:rsidRDefault="001B553C" w:rsidP="001B553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0E63DA" w14:textId="77777777" w:rsidR="001B553C" w:rsidRPr="00E80B7F" w:rsidRDefault="001B553C" w:rsidP="001B553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0B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 Требования к составу дизайн-проекта установки средств размещения информации </w:t>
      </w:r>
      <w:r w:rsidRPr="00E80B7F">
        <w:rPr>
          <w:rFonts w:ascii="Times New Roman" w:hAnsi="Times New Roman" w:cs="Times New Roman"/>
          <w:bCs/>
          <w:sz w:val="24"/>
          <w:szCs w:val="24"/>
        </w:rPr>
        <w:t xml:space="preserve">типов 1, 2, 5, 6, 7 </w:t>
      </w:r>
      <w:r w:rsidRPr="00E80B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 зданиях (строениях, сооружениях):</w:t>
      </w:r>
    </w:p>
    <w:p w14:paraId="7E19A312" w14:textId="77777777" w:rsidR="001B553C" w:rsidRPr="00E80B7F" w:rsidRDefault="001B553C" w:rsidP="001B553C">
      <w:pPr>
        <w:pStyle w:val="ConsPlusNormal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Дизайн-проект средств размещения информации типов 1, 2, 5, 6, 7 на зданиях (строениях, сооружениях) состоит из следующих документов:</w:t>
      </w:r>
    </w:p>
    <w:p w14:paraId="3891D390" w14:textId="77777777" w:rsidR="001B553C" w:rsidRPr="00E80B7F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пояснительная записка:</w:t>
      </w:r>
    </w:p>
    <w:p w14:paraId="4D6E160D" w14:textId="77777777" w:rsidR="001B553C" w:rsidRPr="00E80B7F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графические материалы;</w:t>
      </w:r>
    </w:p>
    <w:p w14:paraId="1350C94A" w14:textId="77777777" w:rsidR="001B553C" w:rsidRPr="00E80B7F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 о регистрации товарного знака (в случае, если таковые документы имеются).</w:t>
      </w:r>
    </w:p>
    <w:p w14:paraId="1D46EA2F" w14:textId="77777777" w:rsidR="001B553C" w:rsidRPr="00E80B7F" w:rsidRDefault="001B553C" w:rsidP="001B55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1.1.1. Пояснительная записка:</w:t>
      </w:r>
    </w:p>
    <w:p w14:paraId="4492DFCC" w14:textId="77777777" w:rsidR="001B553C" w:rsidRPr="00E80B7F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об объекте (здании, строении, сооружении): адрес, основные особенности и характеристики;</w:t>
      </w:r>
    </w:p>
    <w:p w14:paraId="51A05CF7" w14:textId="77777777" w:rsidR="001B553C" w:rsidRPr="00E80B7F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характеристики (описание) всех средств размещения информации, предполагаемых к установке на конкретном здании (строении, сооружении) и (или) территории и мест</w:t>
      </w:r>
      <w:r w:rsidR="008350E7"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их размещения;</w:t>
      </w:r>
    </w:p>
    <w:p w14:paraId="101B50FE" w14:textId="77777777" w:rsidR="001B553C" w:rsidRPr="00E80B7F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обоснование необходимости (целесообразности) разработки индивидуального (специального) дизайн-проекта средства размещения информации (в случае разработки индивидуального (специального) дизайн-проекта в соответствии с Приложением </w:t>
      </w:r>
      <w:r w:rsidR="008350E7"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 </w:t>
      </w: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="008350E7"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Регл</w:t>
      </w: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аменту).</w:t>
      </w:r>
    </w:p>
    <w:p w14:paraId="02FECAE9" w14:textId="77777777" w:rsidR="001B553C" w:rsidRPr="00E80B7F" w:rsidRDefault="001B553C" w:rsidP="001B55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1.1.2. Графические материалы:</w:t>
      </w:r>
    </w:p>
    <w:p w14:paraId="03BB0DB0" w14:textId="77777777" w:rsidR="001B553C" w:rsidRPr="00E80B7F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ситуационный план (схему территориального размещения) объекта (здания, строения, сооружения), на котором будет размещена информационная конструкция; </w:t>
      </w:r>
    </w:p>
    <w:p w14:paraId="3A08BF87" w14:textId="77777777" w:rsidR="001B553C" w:rsidRPr="00E80B7F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фото-фиксация места предполагаемой установки средства размещения информации. Фото-фиксация выполняется на момент подачи </w:t>
      </w:r>
      <w:r w:rsidRPr="00E80B7F">
        <w:rPr>
          <w:rFonts w:ascii="Times New Roman" w:hAnsi="Times New Roman" w:cs="Times New Roman"/>
          <w:sz w:val="24"/>
          <w:szCs w:val="24"/>
        </w:rPr>
        <w:t xml:space="preserve">Запроса </w:t>
      </w: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и должна отчётливо демонстрировать (максимально фронтально/ортогонально) фрагмент фасада здания (строения, сооружения)</w:t>
      </w:r>
      <w:r w:rsidR="008350E7"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с входной группой, в пределах которой предполагается установка средства размещения информации;</w:t>
      </w:r>
    </w:p>
    <w:p w14:paraId="7CA87D6A" w14:textId="77777777" w:rsidR="001B553C" w:rsidRPr="00E80B7F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чертежи фасада (фрагмента фасада) объекта (ортогональные, в М 1:200, М 1:100, М 1:50 (в зависимости от габаритных размеров объекта и информационной конструкции), содержащего сведения о точном месте расположения, точных габаритах (при необходимости в увязке с ранее установленными специальными средствами размещения информации) и цветовом решении</w:t>
      </w:r>
      <w:r w:rsidR="008350E7"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соответствии с международной цветовой системой RAL) информационной конструкции, </w:t>
      </w:r>
      <w:r w:rsidR="008350E7"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либо графическая </w:t>
      </w:r>
      <w:proofErr w:type="spellStart"/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врисовка</w:t>
      </w:r>
      <w:proofErr w:type="spellEnd"/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(фотомонтаж) средств размещения информации в места их предполагаемого размещения в фотографии существующей ситуации. Фотомонтаж выполняется в виде компьютерной </w:t>
      </w:r>
      <w:proofErr w:type="spellStart"/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врисовки</w:t>
      </w:r>
      <w:proofErr w:type="spellEnd"/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средств размещения информации с соблюдением пропорций и указанием размеров.</w:t>
      </w:r>
    </w:p>
    <w:p w14:paraId="66E04530" w14:textId="77777777" w:rsidR="001B553C" w:rsidRPr="00E80B7F" w:rsidRDefault="001B553C" w:rsidP="001B553C">
      <w:pPr>
        <w:pStyle w:val="1"/>
        <w:numPr>
          <w:ilvl w:val="1"/>
          <w:numId w:val="3"/>
        </w:numPr>
        <w:tabs>
          <w:tab w:val="left" w:pos="708"/>
        </w:tabs>
        <w:ind w:left="0" w:firstLine="709"/>
        <w:rPr>
          <w:color w:val="000000" w:themeColor="text1"/>
          <w:sz w:val="24"/>
          <w:szCs w:val="24"/>
        </w:rPr>
      </w:pPr>
      <w:r w:rsidRPr="00E80B7F">
        <w:rPr>
          <w:color w:val="000000" w:themeColor="text1"/>
          <w:sz w:val="24"/>
          <w:szCs w:val="24"/>
        </w:rPr>
        <w:t xml:space="preserve"> Документы, подтверждающие государственную регистрацию принадлежащего ему товарного знака, либо разрешение на использование чужого товарного знака, равно как и документы, обязывающие его к использованию указанного товарного знака (в случае, если таковые документы имеются).</w:t>
      </w:r>
    </w:p>
    <w:p w14:paraId="44CB420A" w14:textId="77777777" w:rsidR="001B553C" w:rsidRPr="00E80B7F" w:rsidRDefault="001B553C" w:rsidP="001B553C">
      <w:pPr>
        <w:pStyle w:val="1"/>
        <w:numPr>
          <w:ilvl w:val="1"/>
          <w:numId w:val="3"/>
        </w:numPr>
        <w:tabs>
          <w:tab w:val="left" w:pos="708"/>
        </w:tabs>
        <w:ind w:left="0" w:firstLine="709"/>
        <w:rPr>
          <w:color w:val="000000" w:themeColor="text1"/>
          <w:sz w:val="24"/>
          <w:szCs w:val="24"/>
        </w:rPr>
      </w:pPr>
      <w:r w:rsidRPr="00E80B7F">
        <w:rPr>
          <w:color w:val="000000" w:themeColor="text1"/>
          <w:sz w:val="24"/>
          <w:szCs w:val="24"/>
        </w:rPr>
        <w:t xml:space="preserve"> Техническая документация (указывается, если на территории муниципального образования Московской области, утверждено требование о предоставлении технической документации независимо от типа средств размещения информации).</w:t>
      </w:r>
    </w:p>
    <w:p w14:paraId="44B16049" w14:textId="77777777" w:rsidR="001B553C" w:rsidRPr="00E80B7F" w:rsidRDefault="001B553C" w:rsidP="001B553C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Требования к составу дизайн-проекта установки средств размещения информации типов 3, 4 на зданиях (строениях, сооружениях):</w:t>
      </w:r>
    </w:p>
    <w:p w14:paraId="63C7A483" w14:textId="77777777" w:rsidR="001B553C" w:rsidRPr="00E80B7F" w:rsidRDefault="001B553C" w:rsidP="001B553C">
      <w:pPr>
        <w:pStyle w:val="ConsPlusNormal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Дизайн-проект средств размещения информации типов 3, 4</w:t>
      </w:r>
      <w:r w:rsidRPr="00E80B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на зданиях (строениях, сооружениях) состоит из следующих документов:</w:t>
      </w:r>
    </w:p>
    <w:p w14:paraId="7CFF272E" w14:textId="77777777" w:rsidR="001B553C" w:rsidRPr="00E80B7F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пояснительная записка:</w:t>
      </w:r>
    </w:p>
    <w:p w14:paraId="638EF7A2" w14:textId="77777777" w:rsidR="001B553C" w:rsidRPr="00E80B7F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графические материалы;</w:t>
      </w:r>
    </w:p>
    <w:p w14:paraId="7EBEFFA7" w14:textId="77777777" w:rsidR="001B553C" w:rsidRPr="00E80B7F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документы о регистрации товарного знака (в случае, если таковые документы имеются);</w:t>
      </w:r>
    </w:p>
    <w:p w14:paraId="0062A8E7" w14:textId="77777777" w:rsidR="001B553C" w:rsidRPr="00E80B7F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техническая документация.</w:t>
      </w:r>
    </w:p>
    <w:p w14:paraId="63F64383" w14:textId="77777777" w:rsidR="001B553C" w:rsidRPr="00E80B7F" w:rsidRDefault="001B553C" w:rsidP="001B553C">
      <w:pPr>
        <w:pStyle w:val="ConsPlusNormal"/>
        <w:numPr>
          <w:ilvl w:val="2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Пояснительная записка:</w:t>
      </w:r>
    </w:p>
    <w:p w14:paraId="7988EF20" w14:textId="77777777" w:rsidR="001B553C" w:rsidRPr="00E80B7F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об объекте (здании, строении, сооружении): адрес, основные особенности и характеристики;</w:t>
      </w:r>
    </w:p>
    <w:p w14:paraId="154A947D" w14:textId="77777777" w:rsidR="001B553C" w:rsidRPr="00E80B7F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характеристики (описание) всех средств размещения информации, предполагаемых к установке на конкретном здании (строении, сооружении) и (или) территории и мест</w:t>
      </w:r>
      <w:r w:rsidR="008350E7"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их размещения;</w:t>
      </w:r>
    </w:p>
    <w:p w14:paraId="692F4E9B" w14:textId="77777777" w:rsidR="001B553C" w:rsidRPr="00E80B7F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обоснование необходимости (целесообразности) разработки индивидуального дизайн-проекта средства размещения информации (в случае разработки индивидуального дизайн-проекта в соответствии с Приложением </w:t>
      </w:r>
      <w:r w:rsidR="008350E7"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7 к Регламенту</w:t>
      </w: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56E79049" w14:textId="77777777" w:rsidR="001B553C" w:rsidRPr="00E80B7F" w:rsidRDefault="001B553C" w:rsidP="001B553C">
      <w:pPr>
        <w:pStyle w:val="ConsPlusNormal"/>
        <w:numPr>
          <w:ilvl w:val="2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Графические материалы:</w:t>
      </w:r>
    </w:p>
    <w:p w14:paraId="0C9723A7" w14:textId="77777777" w:rsidR="001B553C" w:rsidRPr="00E80B7F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ситуационный план (схема территориального размещения) объекта (здания, строения, сооружения), на котором будет размещено средство размещения информации; </w:t>
      </w:r>
    </w:p>
    <w:p w14:paraId="1D3F7D0F" w14:textId="77777777" w:rsidR="001B553C" w:rsidRPr="00E80B7F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фото-фиксация места предполагаемой установки информационной конструкции. Фото-фиксация выполняется на момент подачи </w:t>
      </w:r>
      <w:r w:rsidRPr="00E80B7F">
        <w:rPr>
          <w:rFonts w:ascii="Times New Roman" w:hAnsi="Times New Roman" w:cs="Times New Roman"/>
          <w:sz w:val="24"/>
          <w:szCs w:val="24"/>
        </w:rPr>
        <w:t xml:space="preserve">Запроса и </w:t>
      </w: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должна отчётливо демонстрировать (максимально фронтально/ортогонально) фрагмент фасада здания (строения, сооружения)</w:t>
      </w:r>
      <w:r w:rsidR="008350E7"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входной группой, в пределах которой предполагается установка средства размещения информации. </w:t>
      </w:r>
    </w:p>
    <w:p w14:paraId="27AD758D" w14:textId="77777777" w:rsidR="001B553C" w:rsidRPr="00E80B7F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чертежи фасада (фрагмента фасада) объекта (ортогональные, в М 1:200, М 1:100, М 1:50 (в зависимости от габаритных размеров объекта и средства размещения информации), содержащего сведения о точном месте расположения, точных габаритах (при необходимости в увязке с ранее установленными специальными информационными конструкциями) и цветовом решении (в соответствии с международной цветовой системой RAL) информационной конструкции, либо графическая </w:t>
      </w:r>
      <w:proofErr w:type="spellStart"/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врисовка</w:t>
      </w:r>
      <w:proofErr w:type="spellEnd"/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(фотомонтаж) средств размещения информации в места их предполагаемого размещения в фотографии существующей ситуации. Фотомонтаж выполняется в виде компьютерной </w:t>
      </w:r>
      <w:proofErr w:type="spellStart"/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врисовки</w:t>
      </w:r>
      <w:proofErr w:type="spellEnd"/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средств размещения информации с соблюдением пропорций и указанием размеров.</w:t>
      </w:r>
    </w:p>
    <w:p w14:paraId="4483788A" w14:textId="77777777" w:rsidR="001B553C" w:rsidRPr="00E80B7F" w:rsidRDefault="001B553C" w:rsidP="001B553C">
      <w:pPr>
        <w:pStyle w:val="ConsPlusNormal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Документы, подтверждающие государственную регистрацию принадлежащего Заявителю товарного знака, либо разрешение на использование чужого товарного знака, равно как и документы, обязывающие его к использованию указанного товарного знака (при наличии). </w:t>
      </w:r>
    </w:p>
    <w:p w14:paraId="02B42991" w14:textId="77777777" w:rsidR="001B553C" w:rsidRPr="00E80B7F" w:rsidRDefault="001B553C" w:rsidP="001B553C">
      <w:pPr>
        <w:pStyle w:val="ConsPlusNormal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Техническая документация (для всех крышных конструкций, средств размещения информации на входной группе, а также панель-кронштейнов, площадь поверхности которых более 0,5 кв. м. (площадь поверхности определяется по внешним габаритным размерам конструкции)): </w:t>
      </w:r>
    </w:p>
    <w:p w14:paraId="54AB5493" w14:textId="77777777" w:rsidR="001B553C" w:rsidRPr="00E80B7F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чертежи узлов крепления, </w:t>
      </w:r>
    </w:p>
    <w:p w14:paraId="4BD86E62" w14:textId="77777777" w:rsidR="001B553C" w:rsidRPr="00E80B7F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чертежи силового металлокаркаса конструкций,</w:t>
      </w:r>
    </w:p>
    <w:p w14:paraId="490F946C" w14:textId="77777777" w:rsidR="001B553C" w:rsidRPr="00E80B7F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расчет ветровой нагрузки на конструкцию;</w:t>
      </w:r>
    </w:p>
    <w:p w14:paraId="75BDBF82" w14:textId="77777777" w:rsidR="001B553C" w:rsidRPr="00E80B7F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расчетно-пояснительная записка.</w:t>
      </w:r>
    </w:p>
    <w:p w14:paraId="0B68DAFC" w14:textId="77777777" w:rsidR="001B553C" w:rsidRPr="00E80B7F" w:rsidRDefault="001B553C" w:rsidP="001B55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Техническая документация должна быть выполнена в соответствии с действующими нормативными документами (СНиП, СП, ПУЭ и т.д.) и иметь подтверждение о выполнении требований нормативной документации (СНиП, СП, ПУЭ и т.д.). </w:t>
      </w:r>
    </w:p>
    <w:p w14:paraId="50A5B9A8" w14:textId="77777777" w:rsidR="001B553C" w:rsidRPr="00E80B7F" w:rsidRDefault="001B553C" w:rsidP="001B553C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Требования к составу дизайн-проекта установки средств размещения информации типов 8, 9, 10</w:t>
      </w:r>
    </w:p>
    <w:p w14:paraId="00D04025" w14:textId="77777777" w:rsidR="001B553C" w:rsidRPr="00E80B7F" w:rsidRDefault="001B553C" w:rsidP="001B553C">
      <w:pPr>
        <w:pStyle w:val="ConsPlusNormal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Дизайн-проект средств размещения информации типов 8, 9, 10</w:t>
      </w:r>
      <w:r w:rsidRPr="00E80B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состоит </w:t>
      </w: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из следующих документов:</w:t>
      </w:r>
    </w:p>
    <w:p w14:paraId="50398450" w14:textId="77777777" w:rsidR="001B553C" w:rsidRPr="00E80B7F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пояснительная записка;</w:t>
      </w:r>
    </w:p>
    <w:p w14:paraId="4995C5BB" w14:textId="77777777" w:rsidR="001B553C" w:rsidRPr="00E80B7F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графические материалы;</w:t>
      </w:r>
    </w:p>
    <w:p w14:paraId="11CF85FB" w14:textId="77777777" w:rsidR="001B553C" w:rsidRPr="00E80B7F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 о регистрации товарного знака (в случае, если таковые документы имеются);</w:t>
      </w:r>
    </w:p>
    <w:p w14:paraId="6153A900" w14:textId="77777777" w:rsidR="001B553C" w:rsidRPr="00E80B7F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техническая документация.</w:t>
      </w:r>
    </w:p>
    <w:p w14:paraId="61875564" w14:textId="77777777" w:rsidR="001B553C" w:rsidRPr="00E80B7F" w:rsidRDefault="001B553C" w:rsidP="001B553C">
      <w:pPr>
        <w:pStyle w:val="ConsPlusNormal"/>
        <w:numPr>
          <w:ilvl w:val="2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Пояснительная записка:</w:t>
      </w:r>
    </w:p>
    <w:p w14:paraId="1FE3C8DA" w14:textId="77777777" w:rsidR="001B553C" w:rsidRPr="00E80B7F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об объекте (здании, строении, сооружении): адрес, основные особенности и характеристики;</w:t>
      </w:r>
    </w:p>
    <w:p w14:paraId="009D1FC7" w14:textId="77777777" w:rsidR="001B553C" w:rsidRPr="00E80B7F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характеристики (описания) всех средств размещения информации, предполагаемых к установке на конкретном здании (строении, сооружении) и (или) территории и мест их размещения;</w:t>
      </w:r>
    </w:p>
    <w:p w14:paraId="26D8BAD5" w14:textId="77777777" w:rsidR="001B553C" w:rsidRPr="00E80B7F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обоснование необходимости (целесообразности) разработки индивидуального (специального) дизайн-проекта средства размещения информации (в случае разработки индивидуального (специального) дизайн-проекта в соответствии с Приложением </w:t>
      </w:r>
      <w:r w:rsidR="008350E7"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7 к Регламенту</w:t>
      </w: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6384574B" w14:textId="77777777" w:rsidR="001B553C" w:rsidRPr="00E80B7F" w:rsidRDefault="001B553C" w:rsidP="001B553C">
      <w:pPr>
        <w:pStyle w:val="ConsPlusNormal"/>
        <w:numPr>
          <w:ilvl w:val="2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Графические материалы:</w:t>
      </w:r>
    </w:p>
    <w:p w14:paraId="6715BC63" w14:textId="77777777" w:rsidR="001B553C" w:rsidRPr="00E80B7F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ситуационный план (схема территориального размещения) объекта (здания, строения, сооружения), на котором будет размещено средство размещения информации; </w:t>
      </w:r>
    </w:p>
    <w:p w14:paraId="47E905EB" w14:textId="77777777" w:rsidR="001B553C" w:rsidRPr="00E80B7F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фотофиксация места предполагаемой установки информационной конструкции. Фотофиксация выполняется на момент подачи заявки на получение разрешения на установку средства размещения информации и должна отчётливо демонстрировать (максимально фронтально/ортогонально) фрагмент фасада здания (строения, сооружения) с входной группой, </w:t>
      </w: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пределах которой предполагается установка средства размещения информации;</w:t>
      </w:r>
    </w:p>
    <w:p w14:paraId="5194EE0C" w14:textId="77777777" w:rsidR="001B553C" w:rsidRPr="00E80B7F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чертежи конструкции, содержащего сведения о точном месте расположения, точных габаритах (при необходимости в увязке с ранее установленными специальными информационными конструкциями) и цветовом решении (в соответствии с международной цветовой системой RAL) средства размещения информации;</w:t>
      </w:r>
    </w:p>
    <w:p w14:paraId="597D2EDB" w14:textId="77777777" w:rsidR="001B553C" w:rsidRPr="00E80B7F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графическая </w:t>
      </w:r>
      <w:proofErr w:type="spellStart"/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врисовка</w:t>
      </w:r>
      <w:proofErr w:type="spellEnd"/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(фотомонтаж) средств размещения информации в места их предполагаемого размещения в фотографии существующей ситуации. Фотомонтаж выполняется в виде компьютерной </w:t>
      </w:r>
      <w:proofErr w:type="spellStart"/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врисовки</w:t>
      </w:r>
      <w:proofErr w:type="spellEnd"/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средств размещения информации с соблюдением пропорций и указанием размеров.</w:t>
      </w:r>
    </w:p>
    <w:p w14:paraId="327B6200" w14:textId="77777777" w:rsidR="001B553C" w:rsidRPr="00E80B7F" w:rsidRDefault="001B553C" w:rsidP="001B553C">
      <w:pPr>
        <w:pStyle w:val="ConsPlusNormal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Документы, подтверждающие государственную регистрацию принадлежащего Заявителю товарного знака, либо разрешение на использование чужого товарного знака, равно как и документы, обязывающие его к использованию указанного товарного знака (пи наличии). </w:t>
      </w:r>
    </w:p>
    <w:p w14:paraId="426B56B1" w14:textId="77777777" w:rsidR="001B553C" w:rsidRPr="00E80B7F" w:rsidRDefault="001B553C" w:rsidP="001B553C">
      <w:pPr>
        <w:pStyle w:val="ConsPlusNormal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Технической документации (для информационных стел):</w:t>
      </w:r>
    </w:p>
    <w:p w14:paraId="2AE9A316" w14:textId="77777777" w:rsidR="001B553C" w:rsidRPr="00E80B7F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чертежи узлов крепления; </w:t>
      </w:r>
    </w:p>
    <w:p w14:paraId="60225436" w14:textId="77777777" w:rsidR="001B553C" w:rsidRPr="00E80B7F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расчет ветровой нагрузки на конструкцию;</w:t>
      </w:r>
    </w:p>
    <w:p w14:paraId="200597ED" w14:textId="77777777" w:rsidR="001B553C" w:rsidRPr="00E80B7F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t>расчетно-пояснительную записку.</w:t>
      </w:r>
    </w:p>
    <w:p w14:paraId="11A21FB0" w14:textId="77777777" w:rsidR="00C10151" w:rsidRPr="00E80B7F" w:rsidRDefault="001B553C" w:rsidP="008350E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B7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Техническая документация должна быть выполнена в соответствии с действующими нормативными документами (СНиП, СП, ПУЭ и т.д.) и иметь подтверждение о выполнении требований нормативной документации (СНиП, СП, ПУЭ и т.д.).</w:t>
      </w:r>
      <w:r w:rsidRPr="00E80B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10151" w:rsidRPr="00E80B7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C2FA9" w14:textId="77777777" w:rsidR="009B5935" w:rsidRDefault="009B5935" w:rsidP="00294B04">
      <w:pPr>
        <w:spacing w:after="0" w:line="240" w:lineRule="auto"/>
      </w:pPr>
      <w:r>
        <w:separator/>
      </w:r>
    </w:p>
  </w:endnote>
  <w:endnote w:type="continuationSeparator" w:id="0">
    <w:p w14:paraId="195600D2" w14:textId="77777777" w:rsidR="009B5935" w:rsidRDefault="009B5935" w:rsidP="00294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2E3CC" w14:textId="77777777" w:rsidR="009B5935" w:rsidRDefault="009B5935" w:rsidP="00294B04">
      <w:pPr>
        <w:spacing w:after="0" w:line="240" w:lineRule="auto"/>
      </w:pPr>
      <w:r>
        <w:separator/>
      </w:r>
    </w:p>
  </w:footnote>
  <w:footnote w:type="continuationSeparator" w:id="0">
    <w:p w14:paraId="76C95F25" w14:textId="77777777" w:rsidR="009B5935" w:rsidRDefault="009B5935" w:rsidP="00294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8862212"/>
      <w:docPartObj>
        <w:docPartGallery w:val="Page Numbers (Top of Page)"/>
        <w:docPartUnique/>
      </w:docPartObj>
    </w:sdtPr>
    <w:sdtEndPr/>
    <w:sdtContent>
      <w:p w14:paraId="15A1A90E" w14:textId="11295435" w:rsidR="00294B04" w:rsidRDefault="00294B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02EBF0A1" w14:textId="77777777" w:rsidR="00294B04" w:rsidRDefault="00294B0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02172"/>
    <w:multiLevelType w:val="multilevel"/>
    <w:tmpl w:val="F030089A"/>
    <w:lvl w:ilvl="0">
      <w:start w:val="1"/>
      <w:numFmt w:val="none"/>
      <w:suff w:val="space"/>
      <w:lvlText w:val="-"/>
      <w:lvlJc w:val="left"/>
      <w:pPr>
        <w:ind w:left="142" w:firstLine="709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12792"/>
    <w:multiLevelType w:val="multilevel"/>
    <w:tmpl w:val="A5E48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53C"/>
    <w:rsid w:val="000D46AB"/>
    <w:rsid w:val="001B553C"/>
    <w:rsid w:val="00294B04"/>
    <w:rsid w:val="004069D5"/>
    <w:rsid w:val="004A4A74"/>
    <w:rsid w:val="00655900"/>
    <w:rsid w:val="008350E7"/>
    <w:rsid w:val="009B5935"/>
    <w:rsid w:val="00C10151"/>
    <w:rsid w:val="00DF4422"/>
    <w:rsid w:val="00E556DB"/>
    <w:rsid w:val="00E80B7F"/>
    <w:rsid w:val="00F1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B0C28"/>
  <w15:chartTrackingRefBased/>
  <w15:docId w15:val="{84784219-DB3E-49CE-8DF7-EA8968CE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Рег. Обычный"/>
    <w:qFormat/>
    <w:rsid w:val="001B553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1B55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B553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14:ligatures w14:val="none"/>
    </w:rPr>
  </w:style>
  <w:style w:type="character" w:customStyle="1" w:styleId="ConsPlusNormal0">
    <w:name w:val="ConsPlusNormal Знак"/>
    <w:link w:val="ConsPlusNormal"/>
    <w:locked/>
    <w:rsid w:val="001B553C"/>
    <w:rPr>
      <w:rFonts w:ascii="Arial" w:eastAsia="Calibri" w:hAnsi="Arial" w:cs="Arial"/>
      <w:kern w:val="0"/>
      <w14:ligatures w14:val="none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1B553C"/>
    <w:pPr>
      <w:spacing w:line="276" w:lineRule="auto"/>
      <w:jc w:val="center"/>
      <w:outlineLvl w:val="1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customStyle="1" w:styleId="ConsPlusNonformat">
    <w:name w:val="ConsPlusNonformat"/>
    <w:rsid w:val="001B55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paragraph" w:customStyle="1" w:styleId="1">
    <w:name w:val="Рег. Основной нумерованный 1. текст"/>
    <w:basedOn w:val="ConsPlusNormal"/>
    <w:qFormat/>
    <w:rsid w:val="001B553C"/>
    <w:pPr>
      <w:numPr>
        <w:numId w:val="1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aliases w:val="Приложение АР"/>
    <w:basedOn w:val="10"/>
    <w:next w:val="2-"/>
    <w:link w:val="a4"/>
    <w:uiPriority w:val="99"/>
    <w:qFormat/>
    <w:rsid w:val="001B553C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b/>
      <w:bCs/>
      <w:iCs/>
      <w:color w:val="auto"/>
      <w:sz w:val="24"/>
      <w:szCs w:val="22"/>
      <w:lang w:val="x-none"/>
    </w:rPr>
  </w:style>
  <w:style w:type="character" w:customStyle="1" w:styleId="a4">
    <w:name w:val="Без интервала Знак"/>
    <w:aliases w:val="Приложение АР Знак"/>
    <w:basedOn w:val="a0"/>
    <w:link w:val="a3"/>
    <w:uiPriority w:val="99"/>
    <w:locked/>
    <w:rsid w:val="001B553C"/>
    <w:rPr>
      <w:rFonts w:ascii="Times New Roman" w:eastAsia="Times New Roman" w:hAnsi="Times New Roman" w:cs="Times New Roman"/>
      <w:b/>
      <w:bCs/>
      <w:iCs/>
      <w:kern w:val="0"/>
      <w:sz w:val="24"/>
      <w:lang w:val="x-none"/>
      <w14:ligatures w14:val="none"/>
    </w:rPr>
  </w:style>
  <w:style w:type="character" w:customStyle="1" w:styleId="11">
    <w:name w:val="Заголовок 1 Знак"/>
    <w:basedOn w:val="a0"/>
    <w:link w:val="10"/>
    <w:uiPriority w:val="9"/>
    <w:rsid w:val="001B553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TableContents">
    <w:name w:val="Table Contents"/>
    <w:basedOn w:val="a"/>
    <w:qFormat/>
    <w:rsid w:val="000D46AB"/>
    <w:pPr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294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4B04"/>
    <w:rPr>
      <w:rFonts w:ascii="Calibri" w:eastAsia="Calibri" w:hAnsi="Calibri" w:cs="Times New Roman"/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294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4B04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Пантелеев</dc:creator>
  <cp:keywords/>
  <dc:description/>
  <cp:lastModifiedBy>Федулова Екатерина Сергеевна</cp:lastModifiedBy>
  <cp:revision>2</cp:revision>
  <dcterms:created xsi:type="dcterms:W3CDTF">2025-11-20T08:31:00Z</dcterms:created>
  <dcterms:modified xsi:type="dcterms:W3CDTF">2025-11-20T08:31:00Z</dcterms:modified>
</cp:coreProperties>
</file>